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D2AE" w14:textId="77777777" w:rsidR="00074091" w:rsidRDefault="00074091">
      <w:pPr>
        <w:rPr>
          <w:rFonts w:hint="eastAsia"/>
        </w:rPr>
      </w:pPr>
      <w:r>
        <w:rPr>
          <w:rFonts w:hint="eastAsia"/>
        </w:rPr>
        <w:t>为什么没有puo这个的拼音</w:t>
      </w:r>
    </w:p>
    <w:p w14:paraId="111840C8" w14:textId="77777777" w:rsidR="00074091" w:rsidRDefault="00074091">
      <w:pPr>
        <w:rPr>
          <w:rFonts w:hint="eastAsia"/>
        </w:rPr>
      </w:pPr>
      <w:r>
        <w:rPr>
          <w:rFonts w:hint="eastAsia"/>
        </w:rPr>
        <w:t>汉语拼音是中华人民共和国官方颁布的一种为汉字注音的拉丁字母拼写法，它不仅是中国人民学习普通话的标准工具，也是外国人学习中文的重要辅助。然而，在汉语拼音系统中，并不存在“puo”这样的拼音组合。这背后有着深层次的语言学原理和历史原因。</w:t>
      </w:r>
    </w:p>
    <w:p w14:paraId="61B26E0A" w14:textId="77777777" w:rsidR="00074091" w:rsidRDefault="00074091">
      <w:pPr>
        <w:rPr>
          <w:rFonts w:hint="eastAsia"/>
        </w:rPr>
      </w:pPr>
    </w:p>
    <w:p w14:paraId="1693FBB2" w14:textId="77777777" w:rsidR="00074091" w:rsidRDefault="00074091">
      <w:pPr>
        <w:rPr>
          <w:rFonts w:hint="eastAsia"/>
        </w:rPr>
      </w:pPr>
      <w:r>
        <w:rPr>
          <w:rFonts w:hint="eastAsia"/>
        </w:rPr>
        <w:t>语音学的角度</w:t>
      </w:r>
    </w:p>
    <w:p w14:paraId="183A2DFE" w14:textId="77777777" w:rsidR="00074091" w:rsidRDefault="00074091">
      <w:pPr>
        <w:rPr>
          <w:rFonts w:hint="eastAsia"/>
        </w:rPr>
      </w:pPr>
      <w:r>
        <w:rPr>
          <w:rFonts w:hint="eastAsia"/>
        </w:rPr>
        <w:t>从语音学角度来看，汉语拼音的设计严格遵循了汉语音系的特点。在普通话里，每个音节由声母、韵母和声调组成。声母位于音节的开头，韵母则包含在音节的中间和末尾部分，而声调则是整个音节的音高模式。在所有可能的声母与韵母组合中，“puo”并不符合普通话的发音规则。因为按照普通话的音位系统，当“p”作为声母时，它通常只能与开音节或特定的韵母组合，如“a”，“o”，“u”，以及复合韵母“ua”，“uo”等相搭配，但并没有单独的“uo”之后再加一个元音“e”的形式。</w:t>
      </w:r>
    </w:p>
    <w:p w14:paraId="13474E58" w14:textId="77777777" w:rsidR="00074091" w:rsidRDefault="00074091">
      <w:pPr>
        <w:rPr>
          <w:rFonts w:hint="eastAsia"/>
        </w:rPr>
      </w:pPr>
    </w:p>
    <w:p w14:paraId="4789DC67" w14:textId="77777777" w:rsidR="00074091" w:rsidRDefault="00074091">
      <w:pPr>
        <w:rPr>
          <w:rFonts w:hint="eastAsia"/>
        </w:rPr>
      </w:pPr>
      <w:r>
        <w:rPr>
          <w:rFonts w:hint="eastAsia"/>
        </w:rPr>
        <w:t>语言发展的历史因素</w:t>
      </w:r>
    </w:p>
    <w:p w14:paraId="1473302D" w14:textId="77777777" w:rsidR="00074091" w:rsidRDefault="00074091">
      <w:pPr>
        <w:rPr>
          <w:rFonts w:hint="eastAsia"/>
        </w:rPr>
      </w:pPr>
      <w:r>
        <w:rPr>
          <w:rFonts w:hint="eastAsia"/>
        </w:rPr>
        <w:t>汉语作为一种历史悠久的语言，其语音系统经历了漫长的发展过程。随着时间的推移，一些古老的发音逐渐消失或变化，而新的发音也在不断涌现。现代普通话的音系是在古代汉语的基础上，经过长期演变形成的。在这个过程中，某些不常用的音节或者难以发出的音节被淘汰了。因此，“puo”这种组合可能曾经存在于古汉语中，但在语言发展的长河中未能保留下来，最终不在现代汉语拼音体系之内。</w:t>
      </w:r>
    </w:p>
    <w:p w14:paraId="3D282A39" w14:textId="77777777" w:rsidR="00074091" w:rsidRDefault="00074091">
      <w:pPr>
        <w:rPr>
          <w:rFonts w:hint="eastAsia"/>
        </w:rPr>
      </w:pPr>
    </w:p>
    <w:p w14:paraId="1CE60197" w14:textId="77777777" w:rsidR="00074091" w:rsidRDefault="00074091">
      <w:pPr>
        <w:rPr>
          <w:rFonts w:hint="eastAsia"/>
        </w:rPr>
      </w:pPr>
      <w:r>
        <w:rPr>
          <w:rFonts w:hint="eastAsia"/>
        </w:rPr>
        <w:t>简化与标准化的需求</w:t>
      </w:r>
    </w:p>
    <w:p w14:paraId="2708898F" w14:textId="77777777" w:rsidR="00074091" w:rsidRDefault="00074091">
      <w:pPr>
        <w:rPr>
          <w:rFonts w:hint="eastAsia"/>
        </w:rPr>
      </w:pPr>
      <w:r>
        <w:rPr>
          <w:rFonts w:hint="eastAsia"/>
        </w:rPr>
        <w:t>汉语拼音方案自1958年正式公布以来，一直致力于简化和标准化。为了便于教学和推广，汉语拼音尽可能地减少了不必要的复杂性，使得每个音节都能够清晰且易于记忆。如果引入过多的不常用或不易发的音节组合，将会增加学习者的负担，也不利于汉语拼音作为交流工具的功能。因此，在制定汉语拼音规则时，专家们精心挑选了最能代表普通话实际发音的音节组合，排除了一些理论上可能存在但实际上很少用到的形式，比如“puo”。</w:t>
      </w:r>
    </w:p>
    <w:p w14:paraId="36213D25" w14:textId="77777777" w:rsidR="00074091" w:rsidRDefault="00074091">
      <w:pPr>
        <w:rPr>
          <w:rFonts w:hint="eastAsia"/>
        </w:rPr>
      </w:pPr>
    </w:p>
    <w:p w14:paraId="3542DBBB" w14:textId="77777777" w:rsidR="00074091" w:rsidRDefault="00074091">
      <w:pPr>
        <w:rPr>
          <w:rFonts w:hint="eastAsia"/>
        </w:rPr>
      </w:pPr>
      <w:r>
        <w:rPr>
          <w:rFonts w:hint="eastAsia"/>
        </w:rPr>
        <w:t>对外汉语教学的影响</w:t>
      </w:r>
    </w:p>
    <w:p w14:paraId="1B19C150" w14:textId="77777777" w:rsidR="00074091" w:rsidRDefault="00074091">
      <w:pPr>
        <w:rPr>
          <w:rFonts w:hint="eastAsia"/>
        </w:rPr>
      </w:pPr>
      <w:r>
        <w:rPr>
          <w:rFonts w:hint="eastAsia"/>
        </w:rPr>
        <w:t>在全球范围内，越来越多的人开始学习中文，汉语拼音成为了他们接触汉语的第一步。对于非母语者来说，掌握准确的发音至关重要。由于“puo”并非普通话中的标准发音，将其纳入拼音系统可能会误导学习者，使他们在发音上产生困惑。为了避免这种情况的发生，汉语拼音系统保持了其简洁性和准确性，确保每位学习者都能通过正确的拼音来学习和使用中文。</w:t>
      </w:r>
    </w:p>
    <w:p w14:paraId="6916DFF9" w14:textId="77777777" w:rsidR="00074091" w:rsidRDefault="00074091">
      <w:pPr>
        <w:rPr>
          <w:rFonts w:hint="eastAsia"/>
        </w:rPr>
      </w:pPr>
    </w:p>
    <w:p w14:paraId="373C363A" w14:textId="77777777" w:rsidR="00074091" w:rsidRDefault="00074091">
      <w:pPr>
        <w:rPr>
          <w:rFonts w:hint="eastAsia"/>
        </w:rPr>
      </w:pPr>
      <w:r>
        <w:rPr>
          <w:rFonts w:hint="eastAsia"/>
        </w:rPr>
        <w:t>最后的总结</w:t>
      </w:r>
    </w:p>
    <w:p w14:paraId="0B9A5862" w14:textId="77777777" w:rsidR="00074091" w:rsidRDefault="00074091">
      <w:pPr>
        <w:rPr>
          <w:rFonts w:hint="eastAsia"/>
        </w:rPr>
      </w:pPr>
      <w:r>
        <w:rPr>
          <w:rFonts w:hint="eastAsia"/>
        </w:rPr>
        <w:t>“puo”之所以不在汉语拼音之列，是因为它既不符合普通话的语音规则，也未被现代汉语所继承，同时考虑到汉语拼音的简化与标准化需求，以及对外汉语教学的实际效果，这样的音节组合没有必要被加入到汉语拼音系统中。尽管如此，汉语拼音依然能够有效地覆盖普通话的所有音节，满足人们日常生活、学习和工作的需要。</w:t>
      </w:r>
    </w:p>
    <w:p w14:paraId="3A57D166" w14:textId="77777777" w:rsidR="00074091" w:rsidRDefault="00074091">
      <w:pPr>
        <w:rPr>
          <w:rFonts w:hint="eastAsia"/>
        </w:rPr>
      </w:pPr>
    </w:p>
    <w:p w14:paraId="31C5579E" w14:textId="77777777" w:rsidR="00074091" w:rsidRDefault="00074091">
      <w:pPr>
        <w:rPr>
          <w:rFonts w:hint="eastAsia"/>
        </w:rPr>
      </w:pPr>
      <w:r>
        <w:rPr>
          <w:rFonts w:hint="eastAsia"/>
        </w:rPr>
        <w:t>本文是由每日作文网(2345lzwz.com)为大家创作</w:t>
      </w:r>
    </w:p>
    <w:p w14:paraId="36B5F1C1" w14:textId="5608FC56" w:rsidR="000C53DE" w:rsidRDefault="000C53DE"/>
    <w:sectPr w:rsidR="000C53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DE"/>
    <w:rsid w:val="00074091"/>
    <w:rsid w:val="000C53D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23F7A-2218-4217-8432-B6CCD8A4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3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3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3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3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3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3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3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3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3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3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3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3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3DE"/>
    <w:rPr>
      <w:rFonts w:cstheme="majorBidi"/>
      <w:color w:val="2F5496" w:themeColor="accent1" w:themeShade="BF"/>
      <w:sz w:val="28"/>
      <w:szCs w:val="28"/>
    </w:rPr>
  </w:style>
  <w:style w:type="character" w:customStyle="1" w:styleId="50">
    <w:name w:val="标题 5 字符"/>
    <w:basedOn w:val="a0"/>
    <w:link w:val="5"/>
    <w:uiPriority w:val="9"/>
    <w:semiHidden/>
    <w:rsid w:val="000C53DE"/>
    <w:rPr>
      <w:rFonts w:cstheme="majorBidi"/>
      <w:color w:val="2F5496" w:themeColor="accent1" w:themeShade="BF"/>
      <w:sz w:val="24"/>
    </w:rPr>
  </w:style>
  <w:style w:type="character" w:customStyle="1" w:styleId="60">
    <w:name w:val="标题 6 字符"/>
    <w:basedOn w:val="a0"/>
    <w:link w:val="6"/>
    <w:uiPriority w:val="9"/>
    <w:semiHidden/>
    <w:rsid w:val="000C53DE"/>
    <w:rPr>
      <w:rFonts w:cstheme="majorBidi"/>
      <w:b/>
      <w:bCs/>
      <w:color w:val="2F5496" w:themeColor="accent1" w:themeShade="BF"/>
    </w:rPr>
  </w:style>
  <w:style w:type="character" w:customStyle="1" w:styleId="70">
    <w:name w:val="标题 7 字符"/>
    <w:basedOn w:val="a0"/>
    <w:link w:val="7"/>
    <w:uiPriority w:val="9"/>
    <w:semiHidden/>
    <w:rsid w:val="000C53DE"/>
    <w:rPr>
      <w:rFonts w:cstheme="majorBidi"/>
      <w:b/>
      <w:bCs/>
      <w:color w:val="595959" w:themeColor="text1" w:themeTint="A6"/>
    </w:rPr>
  </w:style>
  <w:style w:type="character" w:customStyle="1" w:styleId="80">
    <w:name w:val="标题 8 字符"/>
    <w:basedOn w:val="a0"/>
    <w:link w:val="8"/>
    <w:uiPriority w:val="9"/>
    <w:semiHidden/>
    <w:rsid w:val="000C53DE"/>
    <w:rPr>
      <w:rFonts w:cstheme="majorBidi"/>
      <w:color w:val="595959" w:themeColor="text1" w:themeTint="A6"/>
    </w:rPr>
  </w:style>
  <w:style w:type="character" w:customStyle="1" w:styleId="90">
    <w:name w:val="标题 9 字符"/>
    <w:basedOn w:val="a0"/>
    <w:link w:val="9"/>
    <w:uiPriority w:val="9"/>
    <w:semiHidden/>
    <w:rsid w:val="000C53DE"/>
    <w:rPr>
      <w:rFonts w:eastAsiaTheme="majorEastAsia" w:cstheme="majorBidi"/>
      <w:color w:val="595959" w:themeColor="text1" w:themeTint="A6"/>
    </w:rPr>
  </w:style>
  <w:style w:type="paragraph" w:styleId="a3">
    <w:name w:val="Title"/>
    <w:basedOn w:val="a"/>
    <w:next w:val="a"/>
    <w:link w:val="a4"/>
    <w:uiPriority w:val="10"/>
    <w:qFormat/>
    <w:rsid w:val="000C53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3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3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3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3DE"/>
    <w:pPr>
      <w:spacing w:before="160"/>
      <w:jc w:val="center"/>
    </w:pPr>
    <w:rPr>
      <w:i/>
      <w:iCs/>
      <w:color w:val="404040" w:themeColor="text1" w:themeTint="BF"/>
    </w:rPr>
  </w:style>
  <w:style w:type="character" w:customStyle="1" w:styleId="a8">
    <w:name w:val="引用 字符"/>
    <w:basedOn w:val="a0"/>
    <w:link w:val="a7"/>
    <w:uiPriority w:val="29"/>
    <w:rsid w:val="000C53DE"/>
    <w:rPr>
      <w:i/>
      <w:iCs/>
      <w:color w:val="404040" w:themeColor="text1" w:themeTint="BF"/>
    </w:rPr>
  </w:style>
  <w:style w:type="paragraph" w:styleId="a9">
    <w:name w:val="List Paragraph"/>
    <w:basedOn w:val="a"/>
    <w:uiPriority w:val="34"/>
    <w:qFormat/>
    <w:rsid w:val="000C53DE"/>
    <w:pPr>
      <w:ind w:left="720"/>
      <w:contextualSpacing/>
    </w:pPr>
  </w:style>
  <w:style w:type="character" w:styleId="aa">
    <w:name w:val="Intense Emphasis"/>
    <w:basedOn w:val="a0"/>
    <w:uiPriority w:val="21"/>
    <w:qFormat/>
    <w:rsid w:val="000C53DE"/>
    <w:rPr>
      <w:i/>
      <w:iCs/>
      <w:color w:val="2F5496" w:themeColor="accent1" w:themeShade="BF"/>
    </w:rPr>
  </w:style>
  <w:style w:type="paragraph" w:styleId="ab">
    <w:name w:val="Intense Quote"/>
    <w:basedOn w:val="a"/>
    <w:next w:val="a"/>
    <w:link w:val="ac"/>
    <w:uiPriority w:val="30"/>
    <w:qFormat/>
    <w:rsid w:val="000C5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3DE"/>
    <w:rPr>
      <w:i/>
      <w:iCs/>
      <w:color w:val="2F5496" w:themeColor="accent1" w:themeShade="BF"/>
    </w:rPr>
  </w:style>
  <w:style w:type="character" w:styleId="ad">
    <w:name w:val="Intense Reference"/>
    <w:basedOn w:val="a0"/>
    <w:uiPriority w:val="32"/>
    <w:qFormat/>
    <w:rsid w:val="000C53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