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4119" w14:textId="77777777" w:rsidR="00CF432E" w:rsidRDefault="00CF432E">
      <w:pPr>
        <w:rPr>
          <w:rFonts w:hint="eastAsia"/>
        </w:rPr>
      </w:pPr>
      <w:r>
        <w:rPr>
          <w:rFonts w:hint="eastAsia"/>
        </w:rPr>
        <w:t>与ei相拼的声母：b</w:t>
      </w:r>
    </w:p>
    <w:p w14:paraId="274127DF" w14:textId="77777777" w:rsidR="00CF432E" w:rsidRDefault="00CF432E">
      <w:pPr>
        <w:rPr>
          <w:rFonts w:hint="eastAsia"/>
        </w:rPr>
      </w:pPr>
      <w:r>
        <w:rPr>
          <w:rFonts w:hint="eastAsia"/>
        </w:rPr>
        <w:t>在汉语拼音体系中，"b"是一个重要的声母，它能够和多个韵母相结合来构成不同的音节。当我们聚焦于“ei”这个韵母时，我们可以发现“bei”这个音节。在普通话中，“bei”有着丰富的词汇意义，比如北（běi），表示方位北方；倍（bèi），可以用来表达增加的比例或程度。从发音角度来讲，“bei”的声音清晰响亮，唇部在发出“b”的时候需要轻轻闭合然后突然放开，紧接着舌头位置不变，气流通过口腔形成“ei”的声音。</w:t>
      </w:r>
    </w:p>
    <w:p w14:paraId="5D715697" w14:textId="77777777" w:rsidR="00CF432E" w:rsidRDefault="00CF432E">
      <w:pPr>
        <w:rPr>
          <w:rFonts w:hint="eastAsia"/>
        </w:rPr>
      </w:pPr>
    </w:p>
    <w:p w14:paraId="72EE7050" w14:textId="77777777" w:rsidR="00CF432E" w:rsidRDefault="00CF432E">
      <w:pPr>
        <w:rPr>
          <w:rFonts w:hint="eastAsia"/>
        </w:rPr>
      </w:pPr>
      <w:r>
        <w:rPr>
          <w:rFonts w:hint="eastAsia"/>
        </w:rPr>
        <w:t>与ei相拼的声母：p</w:t>
      </w:r>
    </w:p>
    <w:p w14:paraId="3BB7EC60" w14:textId="77777777" w:rsidR="00CF432E" w:rsidRDefault="00CF432E">
      <w:pPr>
        <w:rPr>
          <w:rFonts w:hint="eastAsia"/>
        </w:rPr>
      </w:pPr>
      <w:r>
        <w:rPr>
          <w:rFonts w:hint="eastAsia"/>
        </w:rPr>
        <w:t>继续探讨汉语拼音，“p”也是一个能与“ei”相拼的声母。当它们组合在一起时，形成了“pei”这个音节。例如配（pèi），意味着搭配或者配合；培（péi）则有培养、培育之意。发音上，“p”的特点是送气较强，这使得“pei”听起来具有一定的爆发力。在日常交流中，“pei”所代表的词汇并不如一些其他音节那样高频出现，但其独特的含义为语言增添了丰富的色彩。</w:t>
      </w:r>
    </w:p>
    <w:p w14:paraId="3D716EFC" w14:textId="77777777" w:rsidR="00CF432E" w:rsidRDefault="00CF432E">
      <w:pPr>
        <w:rPr>
          <w:rFonts w:hint="eastAsia"/>
        </w:rPr>
      </w:pPr>
    </w:p>
    <w:p w14:paraId="0BD8E83F" w14:textId="77777777" w:rsidR="00CF432E" w:rsidRDefault="00CF432E">
      <w:pPr>
        <w:rPr>
          <w:rFonts w:hint="eastAsia"/>
        </w:rPr>
      </w:pPr>
      <w:r>
        <w:rPr>
          <w:rFonts w:hint="eastAsia"/>
        </w:rPr>
        <w:t>与ei相拼的声母：m</w:t>
      </w:r>
    </w:p>
    <w:p w14:paraId="2A3DE476" w14:textId="77777777" w:rsidR="00CF432E" w:rsidRDefault="00CF432E">
      <w:pPr>
        <w:rPr>
          <w:rFonts w:hint="eastAsia"/>
        </w:rPr>
      </w:pPr>
      <w:r>
        <w:rPr>
          <w:rFonts w:hint="eastAsia"/>
        </w:rPr>
        <w:t>接下来我们看看“m”，这是一个鼻音声母，它可以和“ei”结合成“mei”。美（měi）、每（měi）、没（méi）等字都是以这个音节开头的。这些词汇分别表达了美感、频率以及否定的意义。发“mei”时，嘴唇要先闭合，软腭下垂，让气流从鼻腔通过，之后迅速打开嘴巴发出“ei”的声音。这种组合在汉语中非常常见，是学习者掌握汉语发音的一个重要部分。</w:t>
      </w:r>
    </w:p>
    <w:p w14:paraId="75473E54" w14:textId="77777777" w:rsidR="00CF432E" w:rsidRDefault="00CF432E">
      <w:pPr>
        <w:rPr>
          <w:rFonts w:hint="eastAsia"/>
        </w:rPr>
      </w:pPr>
    </w:p>
    <w:p w14:paraId="2DEF41DE" w14:textId="77777777" w:rsidR="00CF432E" w:rsidRDefault="00CF432E">
      <w:pPr>
        <w:rPr>
          <w:rFonts w:hint="eastAsia"/>
        </w:rPr>
      </w:pPr>
      <w:r>
        <w:rPr>
          <w:rFonts w:hint="eastAsia"/>
        </w:rPr>
        <w:t>与ei相拼的声母：f</w:t>
      </w:r>
    </w:p>
    <w:p w14:paraId="0417B403" w14:textId="77777777" w:rsidR="00CF432E" w:rsidRDefault="00CF432E">
      <w:pPr>
        <w:rPr>
          <w:rFonts w:hint="eastAsia"/>
        </w:rPr>
      </w:pPr>
      <w:r>
        <w:rPr>
          <w:rFonts w:hint="eastAsia"/>
        </w:rPr>
        <w:t>声母“f”和“ei”一起构成了“fei”这一音节。飞（fēi）、肥（féi）、匪（fěi）等词就是由它开始的。“fei”的发音要求上齿轻触下唇，产生摩擦后发出清辅音“f”，随后自然过渡到“ei”。在汉语里，“fei”所组成的词汇往往涉及到快速运动或者形容物体特征，因此在描述事物动态变化或是特质的时候经常用到。</w:t>
      </w:r>
    </w:p>
    <w:p w14:paraId="64419787" w14:textId="77777777" w:rsidR="00CF432E" w:rsidRDefault="00CF432E">
      <w:pPr>
        <w:rPr>
          <w:rFonts w:hint="eastAsia"/>
        </w:rPr>
      </w:pPr>
    </w:p>
    <w:p w14:paraId="66BB0AE0" w14:textId="77777777" w:rsidR="00CF432E" w:rsidRDefault="00CF432E">
      <w:pPr>
        <w:rPr>
          <w:rFonts w:hint="eastAsia"/>
        </w:rPr>
      </w:pPr>
      <w:r>
        <w:rPr>
          <w:rFonts w:hint="eastAsia"/>
        </w:rPr>
        <w:t>与ei相拼的声母：d</w:t>
      </w:r>
    </w:p>
    <w:p w14:paraId="18831571" w14:textId="77777777" w:rsidR="00CF432E" w:rsidRDefault="00CF432E">
      <w:pPr>
        <w:rPr>
          <w:rFonts w:hint="eastAsia"/>
        </w:rPr>
      </w:pPr>
      <w:r>
        <w:rPr>
          <w:rFonts w:hint="eastAsia"/>
        </w:rPr>
        <w:t>讨论到“d”，这是个舌尖中音，它和“ei”相拼产生“dei”的音节，不过在现代汉语标准音中，“dei”通常简化为“děi”或“de”。得（dé）、弟（dì）、递（dì）等字都属于此类。发音过程中，舌尖抵住上齿龈，阻断气流，然后突然释放并伴随振动声带，从而发出“d”的声音，紧跟着是“ei”的发音。由于简化的原因，在实际应用中更多见到的是“de”的形式。</w:t>
      </w:r>
    </w:p>
    <w:p w14:paraId="0DF285F9" w14:textId="77777777" w:rsidR="00CF432E" w:rsidRDefault="00CF432E">
      <w:pPr>
        <w:rPr>
          <w:rFonts w:hint="eastAsia"/>
        </w:rPr>
      </w:pPr>
    </w:p>
    <w:p w14:paraId="250713E0" w14:textId="77777777" w:rsidR="00CF432E" w:rsidRDefault="00CF432E">
      <w:pPr>
        <w:rPr>
          <w:rFonts w:hint="eastAsia"/>
        </w:rPr>
      </w:pPr>
      <w:r>
        <w:rPr>
          <w:rFonts w:hint="eastAsia"/>
        </w:rPr>
        <w:t>与ei相拼的声母：t</w:t>
      </w:r>
    </w:p>
    <w:p w14:paraId="74C8F3F4" w14:textId="77777777" w:rsidR="00CF432E" w:rsidRDefault="00CF432E">
      <w:pPr>
        <w:rPr>
          <w:rFonts w:hint="eastAsia"/>
        </w:rPr>
      </w:pPr>
      <w:r>
        <w:rPr>
          <w:rFonts w:hint="eastAsia"/>
        </w:rPr>
        <w:t>声母“t”同样与“ei”结合，形成“tei”的音节，但在实际使用中也简化成了“těi”或“te”。特（tè）、铁（tiě）、贴（tiē）等词汇体现了这个音节的多样性和实用性。发音时，与“d”相似，但是“t”是非浊音，不需振动声带，而是依靠较强的气流冲击来完成发音动作。</w:t>
      </w:r>
    </w:p>
    <w:p w14:paraId="2DAE99FB" w14:textId="77777777" w:rsidR="00CF432E" w:rsidRDefault="00CF432E">
      <w:pPr>
        <w:rPr>
          <w:rFonts w:hint="eastAsia"/>
        </w:rPr>
      </w:pPr>
    </w:p>
    <w:p w14:paraId="6118ED66" w14:textId="77777777" w:rsidR="00CF432E" w:rsidRDefault="00CF432E">
      <w:pPr>
        <w:rPr>
          <w:rFonts w:hint="eastAsia"/>
        </w:rPr>
      </w:pPr>
      <w:r>
        <w:rPr>
          <w:rFonts w:hint="eastAsia"/>
        </w:rPr>
        <w:t>与ei相拼的声母：n</w:t>
      </w:r>
    </w:p>
    <w:p w14:paraId="1C8ABD7D" w14:textId="77777777" w:rsidR="00CF432E" w:rsidRDefault="00CF432E">
      <w:pPr>
        <w:rPr>
          <w:rFonts w:hint="eastAsia"/>
        </w:rPr>
      </w:pPr>
      <w:r>
        <w:rPr>
          <w:rFonts w:hint="eastAsia"/>
        </w:rPr>
        <w:t>我们来看“n”，这是一个鼻音声母，它与“ei”相拼形成的“nei”音节，如内（nèi）、耐（nài）、乃（nǎi）。发音时，气流经鼻腔流出，同时保持舌尖抵住上齿龈的状态。汉语中的“nei”系列词汇涵盖了内部、忍耐、甚至是指代关系等多种含义，展示了汉语拼音系统的灵活性和丰富性。</w:t>
      </w:r>
    </w:p>
    <w:p w14:paraId="7C2B3131" w14:textId="77777777" w:rsidR="00CF432E" w:rsidRDefault="00CF432E">
      <w:pPr>
        <w:rPr>
          <w:rFonts w:hint="eastAsia"/>
        </w:rPr>
      </w:pPr>
    </w:p>
    <w:p w14:paraId="63756D1D" w14:textId="77777777" w:rsidR="00CF432E" w:rsidRDefault="00CF4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BB1C5" w14:textId="200B101A" w:rsidR="00F46A18" w:rsidRDefault="00F46A18"/>
    <w:sectPr w:rsidR="00F46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18"/>
    <w:rsid w:val="00CF432E"/>
    <w:rsid w:val="00EA7E3C"/>
    <w:rsid w:val="00F4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A41BB-6802-42A4-8106-43842C6A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