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20E5" w14:textId="77777777" w:rsidR="008E03EA" w:rsidRDefault="008E03EA">
      <w:pPr>
        <w:rPr>
          <w:rFonts w:hint="eastAsia"/>
        </w:rPr>
      </w:pPr>
    </w:p>
    <w:p w14:paraId="1B3272C5" w14:textId="77777777" w:rsidR="008E03EA" w:rsidRDefault="008E03EA">
      <w:pPr>
        <w:rPr>
          <w:rFonts w:hint="eastAsia"/>
        </w:rPr>
      </w:pPr>
      <w:r>
        <w:rPr>
          <w:rFonts w:hint="eastAsia"/>
        </w:rPr>
        <w:tab/>
        <w:t>一年级词语写的拼音：开启语言学习之旅</w:t>
      </w:r>
    </w:p>
    <w:p w14:paraId="64C32D1D" w14:textId="77777777" w:rsidR="008E03EA" w:rsidRDefault="008E03EA">
      <w:pPr>
        <w:rPr>
          <w:rFonts w:hint="eastAsia"/>
        </w:rPr>
      </w:pPr>
    </w:p>
    <w:p w14:paraId="4A4884FD" w14:textId="77777777" w:rsidR="008E03EA" w:rsidRDefault="008E03EA">
      <w:pPr>
        <w:rPr>
          <w:rFonts w:hint="eastAsia"/>
        </w:rPr>
      </w:pPr>
    </w:p>
    <w:p w14:paraId="5FC1BD78" w14:textId="77777777" w:rsidR="008E03EA" w:rsidRDefault="008E03EA">
      <w:pPr>
        <w:rPr>
          <w:rFonts w:hint="eastAsia"/>
        </w:rPr>
      </w:pPr>
      <w:r>
        <w:rPr>
          <w:rFonts w:hint="eastAsia"/>
        </w:rPr>
        <w:tab/>
        <w:t>当孩子们踏入一年级的教室，他们开始了一段令人兴奋的语言学习旅程。拼音作为汉语的基础，是小学生掌握汉字发音的重要工具。它就像是一个桥梁，连接着孩子们与丰富多彩的中文世界。拼音不仅帮助学生准确地读出新字词，而且也是日后学习汉语语法和词汇量增长的关键。</w:t>
      </w:r>
    </w:p>
    <w:p w14:paraId="46F39333" w14:textId="77777777" w:rsidR="008E03EA" w:rsidRDefault="008E03EA">
      <w:pPr>
        <w:rPr>
          <w:rFonts w:hint="eastAsia"/>
        </w:rPr>
      </w:pPr>
    </w:p>
    <w:p w14:paraId="30A76899" w14:textId="77777777" w:rsidR="008E03EA" w:rsidRDefault="008E03EA">
      <w:pPr>
        <w:rPr>
          <w:rFonts w:hint="eastAsia"/>
        </w:rPr>
      </w:pPr>
    </w:p>
    <w:p w14:paraId="2A68EDB3" w14:textId="77777777" w:rsidR="008E03EA" w:rsidRDefault="008E03EA">
      <w:pPr>
        <w:rPr>
          <w:rFonts w:hint="eastAsia"/>
        </w:rPr>
      </w:pPr>
    </w:p>
    <w:p w14:paraId="71837271" w14:textId="77777777" w:rsidR="008E03EA" w:rsidRDefault="008E03EA">
      <w:pPr>
        <w:rPr>
          <w:rFonts w:hint="eastAsia"/>
        </w:rPr>
      </w:pPr>
      <w:r>
        <w:rPr>
          <w:rFonts w:hint="eastAsia"/>
        </w:rPr>
        <w:tab/>
        <w:t>拼音的基本组成</w:t>
      </w:r>
    </w:p>
    <w:p w14:paraId="1B5C9793" w14:textId="77777777" w:rsidR="008E03EA" w:rsidRDefault="008E03EA">
      <w:pPr>
        <w:rPr>
          <w:rFonts w:hint="eastAsia"/>
        </w:rPr>
      </w:pPr>
    </w:p>
    <w:p w14:paraId="22A91B78" w14:textId="77777777" w:rsidR="008E03EA" w:rsidRDefault="008E03EA">
      <w:pPr>
        <w:rPr>
          <w:rFonts w:hint="eastAsia"/>
        </w:rPr>
      </w:pPr>
    </w:p>
    <w:p w14:paraId="012C9557" w14:textId="77777777" w:rsidR="008E03EA" w:rsidRDefault="008E03EA">
      <w:pPr>
        <w:rPr>
          <w:rFonts w:hint="eastAsia"/>
        </w:rPr>
      </w:pPr>
      <w:r>
        <w:rPr>
          <w:rFonts w:hint="eastAsia"/>
        </w:rPr>
        <w:tab/>
        <w:t>拼音由声母、韵母和声调三部分构成。声母位于音节的开头，一般由辅音担任，如“b”、“p”、“m”等；韵母则包含在音节中声母之后的部分，通常以元音或元音加辅音最后的总结，例如“a”、“o”、“e”、“i”、“u”、“ü”。而声调赋予了每个音节不同的音高变化，共有四种声调以及轻声，它们能够改变词语的意义。</w:t>
      </w:r>
    </w:p>
    <w:p w14:paraId="4490F34A" w14:textId="77777777" w:rsidR="008E03EA" w:rsidRDefault="008E03EA">
      <w:pPr>
        <w:rPr>
          <w:rFonts w:hint="eastAsia"/>
        </w:rPr>
      </w:pPr>
    </w:p>
    <w:p w14:paraId="2419F3BA" w14:textId="77777777" w:rsidR="008E03EA" w:rsidRDefault="008E03EA">
      <w:pPr>
        <w:rPr>
          <w:rFonts w:hint="eastAsia"/>
        </w:rPr>
      </w:pPr>
    </w:p>
    <w:p w14:paraId="5138D86C" w14:textId="77777777" w:rsidR="008E03EA" w:rsidRDefault="008E03EA">
      <w:pPr>
        <w:rPr>
          <w:rFonts w:hint="eastAsia"/>
        </w:rPr>
      </w:pPr>
    </w:p>
    <w:p w14:paraId="27E09507" w14:textId="77777777" w:rsidR="008E03EA" w:rsidRDefault="008E03EA">
      <w:pPr>
        <w:rPr>
          <w:rFonts w:hint="eastAsia"/>
        </w:rPr>
      </w:pPr>
      <w:r>
        <w:rPr>
          <w:rFonts w:hint="eastAsia"/>
        </w:rPr>
        <w:tab/>
        <w:t>教学中的拼音应用</w:t>
      </w:r>
    </w:p>
    <w:p w14:paraId="42CE03E2" w14:textId="77777777" w:rsidR="008E03EA" w:rsidRDefault="008E03EA">
      <w:pPr>
        <w:rPr>
          <w:rFonts w:hint="eastAsia"/>
        </w:rPr>
      </w:pPr>
    </w:p>
    <w:p w14:paraId="34533953" w14:textId="77777777" w:rsidR="008E03EA" w:rsidRDefault="008E03EA">
      <w:pPr>
        <w:rPr>
          <w:rFonts w:hint="eastAsia"/>
        </w:rPr>
      </w:pPr>
    </w:p>
    <w:p w14:paraId="424620B4" w14:textId="77777777" w:rsidR="008E03EA" w:rsidRDefault="008E03EA">
      <w:pPr>
        <w:rPr>
          <w:rFonts w:hint="eastAsia"/>
        </w:rPr>
      </w:pPr>
      <w:r>
        <w:rPr>
          <w:rFonts w:hint="eastAsia"/>
        </w:rPr>
        <w:tab/>
        <w:t>在小学一年级的教学大纲里，拼音是必修课程之一。教师会通过各种有趣的方法教导孩子们如何正确使用拼音。比如，采用儿歌、游戏和互动活动等方式，让学习过程变得生动活泼。孩子们可以通过唱诵儿歌记住拼音字母表，或者参与拼字比赛来练习组合声母和韵母形成完整的音节。</w:t>
      </w:r>
    </w:p>
    <w:p w14:paraId="106BF1A9" w14:textId="77777777" w:rsidR="008E03EA" w:rsidRDefault="008E03EA">
      <w:pPr>
        <w:rPr>
          <w:rFonts w:hint="eastAsia"/>
        </w:rPr>
      </w:pPr>
    </w:p>
    <w:p w14:paraId="0327D153" w14:textId="77777777" w:rsidR="008E03EA" w:rsidRDefault="008E03EA">
      <w:pPr>
        <w:rPr>
          <w:rFonts w:hint="eastAsia"/>
        </w:rPr>
      </w:pPr>
    </w:p>
    <w:p w14:paraId="7B81D3BF" w14:textId="77777777" w:rsidR="008E03EA" w:rsidRDefault="008E03EA">
      <w:pPr>
        <w:rPr>
          <w:rFonts w:hint="eastAsia"/>
        </w:rPr>
      </w:pPr>
    </w:p>
    <w:p w14:paraId="66B43377" w14:textId="77777777" w:rsidR="008E03EA" w:rsidRDefault="008E03EA">
      <w:pPr>
        <w:rPr>
          <w:rFonts w:hint="eastAsia"/>
        </w:rPr>
      </w:pPr>
      <w:r>
        <w:rPr>
          <w:rFonts w:hint="eastAsia"/>
        </w:rPr>
        <w:tab/>
        <w:t>拼音对阅读的帮助</w:t>
      </w:r>
    </w:p>
    <w:p w14:paraId="3E1E3907" w14:textId="77777777" w:rsidR="008E03EA" w:rsidRDefault="008E03EA">
      <w:pPr>
        <w:rPr>
          <w:rFonts w:hint="eastAsia"/>
        </w:rPr>
      </w:pPr>
    </w:p>
    <w:p w14:paraId="1E2F985A" w14:textId="77777777" w:rsidR="008E03EA" w:rsidRDefault="008E03EA">
      <w:pPr>
        <w:rPr>
          <w:rFonts w:hint="eastAsia"/>
        </w:rPr>
      </w:pPr>
    </w:p>
    <w:p w14:paraId="37B13AF8" w14:textId="77777777" w:rsidR="008E03EA" w:rsidRDefault="008E03EA">
      <w:pPr>
        <w:rPr>
          <w:rFonts w:hint="eastAsia"/>
        </w:rPr>
      </w:pPr>
      <w:r>
        <w:rPr>
          <w:rFonts w:hint="eastAsia"/>
        </w:rPr>
        <w:tab/>
        <w:t>随着孩子逐渐熟悉拼音规则，他们会发现自己能够独立阅读简单的绘本故事。对于不认识的汉字，孩子们可以借助书页上的注音轻松说出字的发音，这大大增强了他们的自信心，并激发了探索更多知识的兴趣。良好的拼音基础也为将来深入学习汉字铺平了道路。</w:t>
      </w:r>
    </w:p>
    <w:p w14:paraId="4258B164" w14:textId="77777777" w:rsidR="008E03EA" w:rsidRDefault="008E03EA">
      <w:pPr>
        <w:rPr>
          <w:rFonts w:hint="eastAsia"/>
        </w:rPr>
      </w:pPr>
    </w:p>
    <w:p w14:paraId="36F93DA8" w14:textId="77777777" w:rsidR="008E03EA" w:rsidRDefault="008E03EA">
      <w:pPr>
        <w:rPr>
          <w:rFonts w:hint="eastAsia"/>
        </w:rPr>
      </w:pPr>
    </w:p>
    <w:p w14:paraId="4A5A5E2B" w14:textId="77777777" w:rsidR="008E03EA" w:rsidRDefault="008E03EA">
      <w:pPr>
        <w:rPr>
          <w:rFonts w:hint="eastAsia"/>
        </w:rPr>
      </w:pPr>
    </w:p>
    <w:p w14:paraId="08B94C40" w14:textId="77777777" w:rsidR="008E03EA" w:rsidRDefault="008E03EA">
      <w:pPr>
        <w:rPr>
          <w:rFonts w:hint="eastAsia"/>
        </w:rPr>
      </w:pPr>
      <w:r>
        <w:rPr>
          <w:rFonts w:hint="eastAsia"/>
        </w:rPr>
        <w:tab/>
        <w:t>从拼音到识字的过渡</w:t>
      </w:r>
    </w:p>
    <w:p w14:paraId="1B57C4EF" w14:textId="77777777" w:rsidR="008E03EA" w:rsidRDefault="008E03EA">
      <w:pPr>
        <w:rPr>
          <w:rFonts w:hint="eastAsia"/>
        </w:rPr>
      </w:pPr>
    </w:p>
    <w:p w14:paraId="33094450" w14:textId="77777777" w:rsidR="008E03EA" w:rsidRDefault="008E03EA">
      <w:pPr>
        <w:rPr>
          <w:rFonts w:hint="eastAsia"/>
        </w:rPr>
      </w:pPr>
    </w:p>
    <w:p w14:paraId="4690A751" w14:textId="77777777" w:rsidR="008E03EA" w:rsidRDefault="008E03EA">
      <w:pPr>
        <w:rPr>
          <w:rFonts w:hint="eastAsia"/>
        </w:rPr>
      </w:pPr>
      <w:r>
        <w:rPr>
          <w:rFonts w:hint="eastAsia"/>
        </w:rPr>
        <w:tab/>
        <w:t>一旦掌握了拼音技能，学生们便能更加顺畅地进入识字阶段。在这个过程中，拼音起到了辅助记忆的作用。每当遇到新的汉字时，老师往往会先教给学生该字的拼音形式，然后引导他们观察字形特征，最后鼓励孩子们尝试书写。如此反复练习，使得学生不仅能快速认读汉字，还能加深对其结构的理解。</w:t>
      </w:r>
    </w:p>
    <w:p w14:paraId="74CAC80B" w14:textId="77777777" w:rsidR="008E03EA" w:rsidRDefault="008E03EA">
      <w:pPr>
        <w:rPr>
          <w:rFonts w:hint="eastAsia"/>
        </w:rPr>
      </w:pPr>
    </w:p>
    <w:p w14:paraId="3D3A48A7" w14:textId="77777777" w:rsidR="008E03EA" w:rsidRDefault="008E03EA">
      <w:pPr>
        <w:rPr>
          <w:rFonts w:hint="eastAsia"/>
        </w:rPr>
      </w:pPr>
    </w:p>
    <w:p w14:paraId="69FBCA2A" w14:textId="77777777" w:rsidR="008E03EA" w:rsidRDefault="008E03EA">
      <w:pPr>
        <w:rPr>
          <w:rFonts w:hint="eastAsia"/>
        </w:rPr>
      </w:pPr>
    </w:p>
    <w:p w14:paraId="19C104D5" w14:textId="77777777" w:rsidR="008E03EA" w:rsidRDefault="008E03EA">
      <w:pPr>
        <w:rPr>
          <w:rFonts w:hint="eastAsia"/>
        </w:rPr>
      </w:pPr>
      <w:r>
        <w:rPr>
          <w:rFonts w:hint="eastAsia"/>
        </w:rPr>
        <w:tab/>
        <w:t>拼音的长远影响</w:t>
      </w:r>
    </w:p>
    <w:p w14:paraId="51E3845D" w14:textId="77777777" w:rsidR="008E03EA" w:rsidRDefault="008E03EA">
      <w:pPr>
        <w:rPr>
          <w:rFonts w:hint="eastAsia"/>
        </w:rPr>
      </w:pPr>
    </w:p>
    <w:p w14:paraId="2E0BB1F4" w14:textId="77777777" w:rsidR="008E03EA" w:rsidRDefault="008E03EA">
      <w:pPr>
        <w:rPr>
          <w:rFonts w:hint="eastAsia"/>
        </w:rPr>
      </w:pPr>
    </w:p>
    <w:p w14:paraId="3AB60071" w14:textId="77777777" w:rsidR="008E03EA" w:rsidRDefault="008E03EA">
      <w:pPr>
        <w:rPr>
          <w:rFonts w:hint="eastAsia"/>
        </w:rPr>
      </w:pPr>
      <w:r>
        <w:rPr>
          <w:rFonts w:hint="eastAsia"/>
        </w:rPr>
        <w:tab/>
        <w:t>即使到了更高年级，乃至成年后，拼音仍然发挥着重要作用。它是普通话的标准发音依据，有助于人们进行有效的沟通交流。在现代信息技术环境下，拼音输入法成为最常用的汉字录入方式之一。可以说，一年级所学的拼音为每个人终身学习和发展打下了坚实的基础。</w:t>
      </w:r>
    </w:p>
    <w:p w14:paraId="56911044" w14:textId="77777777" w:rsidR="008E03EA" w:rsidRDefault="008E03EA">
      <w:pPr>
        <w:rPr>
          <w:rFonts w:hint="eastAsia"/>
        </w:rPr>
      </w:pPr>
    </w:p>
    <w:p w14:paraId="6318A578" w14:textId="77777777" w:rsidR="008E03EA" w:rsidRDefault="008E03EA">
      <w:pPr>
        <w:rPr>
          <w:rFonts w:hint="eastAsia"/>
        </w:rPr>
      </w:pPr>
    </w:p>
    <w:p w14:paraId="2926E7CD" w14:textId="77777777" w:rsidR="008E03EA" w:rsidRDefault="008E0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59846" w14:textId="4390E827" w:rsidR="004D3A33" w:rsidRDefault="004D3A33"/>
    <w:sectPr w:rsidR="004D3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33"/>
    <w:rsid w:val="004D3A33"/>
    <w:rsid w:val="008E03EA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23FA3-8BA6-4FA7-A7BF-7D854F59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