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393B" w14:textId="77777777" w:rsidR="00ED02C4" w:rsidRDefault="00ED02C4">
      <w:pPr>
        <w:rPr>
          <w:rFonts w:hint="eastAsia"/>
        </w:rPr>
      </w:pPr>
    </w:p>
    <w:p w14:paraId="0F2091FC" w14:textId="77777777" w:rsidR="00ED02C4" w:rsidRDefault="00ED02C4">
      <w:pPr>
        <w:rPr>
          <w:rFonts w:hint="eastAsia"/>
        </w:rPr>
      </w:pPr>
      <w:r>
        <w:rPr>
          <w:rFonts w:hint="eastAsia"/>
        </w:rPr>
        <w:tab/>
        <w:t>一幅画的拼音是一声还是四声</w:t>
      </w:r>
    </w:p>
    <w:p w14:paraId="133BDC69" w14:textId="77777777" w:rsidR="00ED02C4" w:rsidRDefault="00ED02C4">
      <w:pPr>
        <w:rPr>
          <w:rFonts w:hint="eastAsia"/>
        </w:rPr>
      </w:pPr>
    </w:p>
    <w:p w14:paraId="1AE34582" w14:textId="77777777" w:rsidR="00ED02C4" w:rsidRDefault="00ED02C4">
      <w:pPr>
        <w:rPr>
          <w:rFonts w:hint="eastAsia"/>
        </w:rPr>
      </w:pPr>
    </w:p>
    <w:p w14:paraId="1F0BA2AF" w14:textId="77777777" w:rsidR="00ED02C4" w:rsidRDefault="00ED02C4">
      <w:pPr>
        <w:rPr>
          <w:rFonts w:hint="eastAsia"/>
        </w:rPr>
      </w:pPr>
      <w:r>
        <w:rPr>
          <w:rFonts w:hint="eastAsia"/>
        </w:rPr>
        <w:tab/>
        <w:t>在汉语中，“幅”字的拼音是“fú”，属于阳平，即第二声；而“画”的拼音是“huà”，属于去声，即第四声。所以当我们将这两个字组合在一起形成“一幅画”这个短语时，其完整的拼音读作“yī fú huà”。其中，“一”字根据它在句子中的位置和所带语气可以有不同的声调变化。</w:t>
      </w:r>
    </w:p>
    <w:p w14:paraId="1730ABF6" w14:textId="77777777" w:rsidR="00ED02C4" w:rsidRDefault="00ED02C4">
      <w:pPr>
        <w:rPr>
          <w:rFonts w:hint="eastAsia"/>
        </w:rPr>
      </w:pPr>
    </w:p>
    <w:p w14:paraId="13341E6A" w14:textId="77777777" w:rsidR="00ED02C4" w:rsidRDefault="00ED02C4">
      <w:pPr>
        <w:rPr>
          <w:rFonts w:hint="eastAsia"/>
        </w:rPr>
      </w:pPr>
    </w:p>
    <w:p w14:paraId="25876468" w14:textId="77777777" w:rsidR="00ED02C4" w:rsidRDefault="00ED02C4">
      <w:pPr>
        <w:rPr>
          <w:rFonts w:hint="eastAsia"/>
        </w:rPr>
      </w:pPr>
    </w:p>
    <w:p w14:paraId="32909967" w14:textId="77777777" w:rsidR="00ED02C4" w:rsidRDefault="00ED02C4">
      <w:pPr>
        <w:rPr>
          <w:rFonts w:hint="eastAsia"/>
        </w:rPr>
      </w:pPr>
      <w:r>
        <w:rPr>
          <w:rFonts w:hint="eastAsia"/>
        </w:rPr>
        <w:tab/>
        <w:t>一的声调变化</w:t>
      </w:r>
    </w:p>
    <w:p w14:paraId="42FB1849" w14:textId="77777777" w:rsidR="00ED02C4" w:rsidRDefault="00ED02C4">
      <w:pPr>
        <w:rPr>
          <w:rFonts w:hint="eastAsia"/>
        </w:rPr>
      </w:pPr>
    </w:p>
    <w:p w14:paraId="5BB84829" w14:textId="77777777" w:rsidR="00ED02C4" w:rsidRDefault="00ED02C4">
      <w:pPr>
        <w:rPr>
          <w:rFonts w:hint="eastAsia"/>
        </w:rPr>
      </w:pPr>
    </w:p>
    <w:p w14:paraId="3994E0B5" w14:textId="77777777" w:rsidR="00ED02C4" w:rsidRDefault="00ED02C4">
      <w:pPr>
        <w:rPr>
          <w:rFonts w:hint="eastAsia"/>
        </w:rPr>
      </w:pPr>
      <w:r>
        <w:rPr>
          <w:rFonts w:hint="eastAsia"/>
        </w:rPr>
        <w:tab/>
        <w:t>在普通话里，“一”字本身是一个第一声（阴平），但当它出现在单音节前且该音节不是第四声时，“一”的声调会变为第二声（阳平）。例如：“一天”读作“yí tiān”。然而，如果后跟的是一个第四声，则“一”会变成第四声，如“一次”读作“yì cì”。因此，在表达“一幅画”时，“一”的声调依据后面的“幅”是第二声，所以这里的一应该读为第二声，即“yí fú huà”。这样的声调规则有助于汉语发音的流畅性和音乐性。</w:t>
      </w:r>
    </w:p>
    <w:p w14:paraId="267892AD" w14:textId="77777777" w:rsidR="00ED02C4" w:rsidRDefault="00ED02C4">
      <w:pPr>
        <w:rPr>
          <w:rFonts w:hint="eastAsia"/>
        </w:rPr>
      </w:pPr>
    </w:p>
    <w:p w14:paraId="5FDF2411" w14:textId="77777777" w:rsidR="00ED02C4" w:rsidRDefault="00ED02C4">
      <w:pPr>
        <w:rPr>
          <w:rFonts w:hint="eastAsia"/>
        </w:rPr>
      </w:pPr>
    </w:p>
    <w:p w14:paraId="18BEBB0F" w14:textId="77777777" w:rsidR="00ED02C4" w:rsidRDefault="00ED02C4">
      <w:pPr>
        <w:rPr>
          <w:rFonts w:hint="eastAsia"/>
        </w:rPr>
      </w:pPr>
    </w:p>
    <w:p w14:paraId="6BE6C0EC" w14:textId="77777777" w:rsidR="00ED02C4" w:rsidRDefault="00ED02C4">
      <w:pPr>
        <w:rPr>
          <w:rFonts w:hint="eastAsia"/>
        </w:rPr>
      </w:pPr>
      <w:r>
        <w:rPr>
          <w:rFonts w:hint="eastAsia"/>
        </w:rPr>
        <w:tab/>
        <w:t>汉语声调的重要性</w:t>
      </w:r>
    </w:p>
    <w:p w14:paraId="78AF0948" w14:textId="77777777" w:rsidR="00ED02C4" w:rsidRDefault="00ED02C4">
      <w:pPr>
        <w:rPr>
          <w:rFonts w:hint="eastAsia"/>
        </w:rPr>
      </w:pPr>
    </w:p>
    <w:p w14:paraId="2DA5A48C" w14:textId="77777777" w:rsidR="00ED02C4" w:rsidRDefault="00ED02C4">
      <w:pPr>
        <w:rPr>
          <w:rFonts w:hint="eastAsia"/>
        </w:rPr>
      </w:pPr>
    </w:p>
    <w:p w14:paraId="3350FFC7" w14:textId="77777777" w:rsidR="00ED02C4" w:rsidRDefault="00ED02C4">
      <w:pPr>
        <w:rPr>
          <w:rFonts w:hint="eastAsia"/>
        </w:rPr>
      </w:pPr>
      <w:r>
        <w:rPr>
          <w:rFonts w:hint="eastAsia"/>
        </w:rPr>
        <w:tab/>
        <w:t>汉语作为一种声调语言，每个汉字都有固定的声调，不同的声调可以改变单词的意义。对于学习者来说，正确掌握声调是准确理解词汇和句子意义的关键。以“妈、麻、马、骂、吗”为例，它们的拼音都是“mā má mǎ mà ma”，但因为声调不同，表示的意思完全不同。同样地，在“一幅画”中，正确的声调不仅影响到发音的准确性，也关系到听众是否能正确理解说话者的意图。</w:t>
      </w:r>
    </w:p>
    <w:p w14:paraId="2803D0DE" w14:textId="77777777" w:rsidR="00ED02C4" w:rsidRDefault="00ED02C4">
      <w:pPr>
        <w:rPr>
          <w:rFonts w:hint="eastAsia"/>
        </w:rPr>
      </w:pPr>
    </w:p>
    <w:p w14:paraId="3E41CA53" w14:textId="77777777" w:rsidR="00ED02C4" w:rsidRDefault="00ED02C4">
      <w:pPr>
        <w:rPr>
          <w:rFonts w:hint="eastAsia"/>
        </w:rPr>
      </w:pPr>
    </w:p>
    <w:p w14:paraId="5E07C0AF" w14:textId="77777777" w:rsidR="00ED02C4" w:rsidRDefault="00ED02C4">
      <w:pPr>
        <w:rPr>
          <w:rFonts w:hint="eastAsia"/>
        </w:rPr>
      </w:pPr>
    </w:p>
    <w:p w14:paraId="1668A7F8" w14:textId="77777777" w:rsidR="00ED02C4" w:rsidRDefault="00ED02C4">
      <w:pPr>
        <w:rPr>
          <w:rFonts w:hint="eastAsia"/>
        </w:rPr>
      </w:pPr>
      <w:r>
        <w:rPr>
          <w:rFonts w:hint="eastAsia"/>
        </w:rPr>
        <w:tab/>
        <w:t>艺术与语言的交织</w:t>
      </w:r>
    </w:p>
    <w:p w14:paraId="5A193CF7" w14:textId="77777777" w:rsidR="00ED02C4" w:rsidRDefault="00ED02C4">
      <w:pPr>
        <w:rPr>
          <w:rFonts w:hint="eastAsia"/>
        </w:rPr>
      </w:pPr>
    </w:p>
    <w:p w14:paraId="07C80517" w14:textId="77777777" w:rsidR="00ED02C4" w:rsidRDefault="00ED02C4">
      <w:pPr>
        <w:rPr>
          <w:rFonts w:hint="eastAsia"/>
        </w:rPr>
      </w:pPr>
    </w:p>
    <w:p w14:paraId="0355A208" w14:textId="77777777" w:rsidR="00ED02C4" w:rsidRDefault="00ED02C4">
      <w:pPr>
        <w:rPr>
          <w:rFonts w:hint="eastAsia"/>
        </w:rPr>
      </w:pPr>
      <w:r>
        <w:rPr>
          <w:rFonts w:hint="eastAsia"/>
        </w:rPr>
        <w:tab/>
        <w:t>当我们谈论“一幅画”时，实际上我们不仅仅是在讨论汉语语音学的一个小细节，更是在触及文化和艺术表达的深层次话题。“画”作为艺术形式的一种，承载着艺术家的情感、思想和社会观察。每一幅画背后都有其独特的故事和情感传递，而这些都通过画家的笔触、色彩选择以及构图技巧来展现。从某种意义上讲，正如汉字的声调赋予了语言更多的层次感和丰富度，每一幅画也以其独有的方式给观众带来视觉上的冲击和心灵上的共鸣。</w:t>
      </w:r>
    </w:p>
    <w:p w14:paraId="35D44DBF" w14:textId="77777777" w:rsidR="00ED02C4" w:rsidRDefault="00ED02C4">
      <w:pPr>
        <w:rPr>
          <w:rFonts w:hint="eastAsia"/>
        </w:rPr>
      </w:pPr>
    </w:p>
    <w:p w14:paraId="134FDC23" w14:textId="77777777" w:rsidR="00ED02C4" w:rsidRDefault="00ED02C4">
      <w:pPr>
        <w:rPr>
          <w:rFonts w:hint="eastAsia"/>
        </w:rPr>
      </w:pPr>
    </w:p>
    <w:p w14:paraId="5C547E9A" w14:textId="77777777" w:rsidR="00ED02C4" w:rsidRDefault="00ED02C4">
      <w:pPr>
        <w:rPr>
          <w:rFonts w:hint="eastAsia"/>
        </w:rPr>
      </w:pPr>
      <w:r>
        <w:rPr>
          <w:rFonts w:hint="eastAsia"/>
        </w:rPr>
        <w:t>本文是由每日作文网(2345lzwz.com)为大家创作</w:t>
      </w:r>
    </w:p>
    <w:p w14:paraId="2E59DFE1" w14:textId="79BCD56C" w:rsidR="00E91FD4" w:rsidRDefault="00E91FD4"/>
    <w:sectPr w:rsidR="00E91F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D4"/>
    <w:rsid w:val="007F2201"/>
    <w:rsid w:val="00E91FD4"/>
    <w:rsid w:val="00ED0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0527F-ED3E-4EA3-80F7-3EB50081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1F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1F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1F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1F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1F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1F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1F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1F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1F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1F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1F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1F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1FD4"/>
    <w:rPr>
      <w:rFonts w:cstheme="majorBidi"/>
      <w:color w:val="2F5496" w:themeColor="accent1" w:themeShade="BF"/>
      <w:sz w:val="28"/>
      <w:szCs w:val="28"/>
    </w:rPr>
  </w:style>
  <w:style w:type="character" w:customStyle="1" w:styleId="50">
    <w:name w:val="标题 5 字符"/>
    <w:basedOn w:val="a0"/>
    <w:link w:val="5"/>
    <w:uiPriority w:val="9"/>
    <w:semiHidden/>
    <w:rsid w:val="00E91FD4"/>
    <w:rPr>
      <w:rFonts w:cstheme="majorBidi"/>
      <w:color w:val="2F5496" w:themeColor="accent1" w:themeShade="BF"/>
      <w:sz w:val="24"/>
    </w:rPr>
  </w:style>
  <w:style w:type="character" w:customStyle="1" w:styleId="60">
    <w:name w:val="标题 6 字符"/>
    <w:basedOn w:val="a0"/>
    <w:link w:val="6"/>
    <w:uiPriority w:val="9"/>
    <w:semiHidden/>
    <w:rsid w:val="00E91FD4"/>
    <w:rPr>
      <w:rFonts w:cstheme="majorBidi"/>
      <w:b/>
      <w:bCs/>
      <w:color w:val="2F5496" w:themeColor="accent1" w:themeShade="BF"/>
    </w:rPr>
  </w:style>
  <w:style w:type="character" w:customStyle="1" w:styleId="70">
    <w:name w:val="标题 7 字符"/>
    <w:basedOn w:val="a0"/>
    <w:link w:val="7"/>
    <w:uiPriority w:val="9"/>
    <w:semiHidden/>
    <w:rsid w:val="00E91FD4"/>
    <w:rPr>
      <w:rFonts w:cstheme="majorBidi"/>
      <w:b/>
      <w:bCs/>
      <w:color w:val="595959" w:themeColor="text1" w:themeTint="A6"/>
    </w:rPr>
  </w:style>
  <w:style w:type="character" w:customStyle="1" w:styleId="80">
    <w:name w:val="标题 8 字符"/>
    <w:basedOn w:val="a0"/>
    <w:link w:val="8"/>
    <w:uiPriority w:val="9"/>
    <w:semiHidden/>
    <w:rsid w:val="00E91FD4"/>
    <w:rPr>
      <w:rFonts w:cstheme="majorBidi"/>
      <w:color w:val="595959" w:themeColor="text1" w:themeTint="A6"/>
    </w:rPr>
  </w:style>
  <w:style w:type="character" w:customStyle="1" w:styleId="90">
    <w:name w:val="标题 9 字符"/>
    <w:basedOn w:val="a0"/>
    <w:link w:val="9"/>
    <w:uiPriority w:val="9"/>
    <w:semiHidden/>
    <w:rsid w:val="00E91FD4"/>
    <w:rPr>
      <w:rFonts w:eastAsiaTheme="majorEastAsia" w:cstheme="majorBidi"/>
      <w:color w:val="595959" w:themeColor="text1" w:themeTint="A6"/>
    </w:rPr>
  </w:style>
  <w:style w:type="paragraph" w:styleId="a3">
    <w:name w:val="Title"/>
    <w:basedOn w:val="a"/>
    <w:next w:val="a"/>
    <w:link w:val="a4"/>
    <w:uiPriority w:val="10"/>
    <w:qFormat/>
    <w:rsid w:val="00E91F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1F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F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1F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FD4"/>
    <w:pPr>
      <w:spacing w:before="160"/>
      <w:jc w:val="center"/>
    </w:pPr>
    <w:rPr>
      <w:i/>
      <w:iCs/>
      <w:color w:val="404040" w:themeColor="text1" w:themeTint="BF"/>
    </w:rPr>
  </w:style>
  <w:style w:type="character" w:customStyle="1" w:styleId="a8">
    <w:name w:val="引用 字符"/>
    <w:basedOn w:val="a0"/>
    <w:link w:val="a7"/>
    <w:uiPriority w:val="29"/>
    <w:rsid w:val="00E91FD4"/>
    <w:rPr>
      <w:i/>
      <w:iCs/>
      <w:color w:val="404040" w:themeColor="text1" w:themeTint="BF"/>
    </w:rPr>
  </w:style>
  <w:style w:type="paragraph" w:styleId="a9">
    <w:name w:val="List Paragraph"/>
    <w:basedOn w:val="a"/>
    <w:uiPriority w:val="34"/>
    <w:qFormat/>
    <w:rsid w:val="00E91FD4"/>
    <w:pPr>
      <w:ind w:left="720"/>
      <w:contextualSpacing/>
    </w:pPr>
  </w:style>
  <w:style w:type="character" w:styleId="aa">
    <w:name w:val="Intense Emphasis"/>
    <w:basedOn w:val="a0"/>
    <w:uiPriority w:val="21"/>
    <w:qFormat/>
    <w:rsid w:val="00E91FD4"/>
    <w:rPr>
      <w:i/>
      <w:iCs/>
      <w:color w:val="2F5496" w:themeColor="accent1" w:themeShade="BF"/>
    </w:rPr>
  </w:style>
  <w:style w:type="paragraph" w:styleId="ab">
    <w:name w:val="Intense Quote"/>
    <w:basedOn w:val="a"/>
    <w:next w:val="a"/>
    <w:link w:val="ac"/>
    <w:uiPriority w:val="30"/>
    <w:qFormat/>
    <w:rsid w:val="00E91F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1FD4"/>
    <w:rPr>
      <w:i/>
      <w:iCs/>
      <w:color w:val="2F5496" w:themeColor="accent1" w:themeShade="BF"/>
    </w:rPr>
  </w:style>
  <w:style w:type="character" w:styleId="ad">
    <w:name w:val="Intense Reference"/>
    <w:basedOn w:val="a0"/>
    <w:uiPriority w:val="32"/>
    <w:qFormat/>
    <w:rsid w:val="00E91F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