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9477" w14:textId="77777777" w:rsidR="00A96A98" w:rsidRDefault="00A96A98">
      <w:pPr>
        <w:rPr>
          <w:rFonts w:hint="eastAsia"/>
        </w:rPr>
      </w:pPr>
    </w:p>
    <w:p w14:paraId="01C91D94" w14:textId="77777777" w:rsidR="00A96A98" w:rsidRDefault="00A96A98">
      <w:pPr>
        <w:rPr>
          <w:rFonts w:hint="eastAsia"/>
        </w:rPr>
      </w:pPr>
      <w:r>
        <w:rPr>
          <w:rFonts w:hint="eastAsia"/>
        </w:rPr>
        <w:tab/>
        <w:t>一堵的拼音是什么</w:t>
      </w:r>
    </w:p>
    <w:p w14:paraId="29DD0E2A" w14:textId="77777777" w:rsidR="00A96A98" w:rsidRDefault="00A96A98">
      <w:pPr>
        <w:rPr>
          <w:rFonts w:hint="eastAsia"/>
        </w:rPr>
      </w:pPr>
    </w:p>
    <w:p w14:paraId="48331040" w14:textId="77777777" w:rsidR="00A96A98" w:rsidRDefault="00A96A98">
      <w:pPr>
        <w:rPr>
          <w:rFonts w:hint="eastAsia"/>
        </w:rPr>
      </w:pPr>
    </w:p>
    <w:p w14:paraId="1B746F0E" w14:textId="77777777" w:rsidR="00A96A98" w:rsidRDefault="00A96A98">
      <w:pPr>
        <w:rPr>
          <w:rFonts w:hint="eastAsia"/>
        </w:rPr>
      </w:pPr>
      <w:r>
        <w:rPr>
          <w:rFonts w:hint="eastAsia"/>
        </w:rPr>
        <w:tab/>
        <w:t>在汉语拼音系统中，"一堵"的拼音是 "yī dǔ". 汉语拼音是一种基于拉丁字母的音标系统，用来标注现代标准汉语（普通话）的发音。它对于学习中文的人来说是一个非常重要的工具，因为它能够帮助人们准确地掌握汉字的读音。汉语拼音不仅是中国小学生学习汉字读音的基础，也是外国人在学习中文时不可或缺的学习工具。</w:t>
      </w:r>
    </w:p>
    <w:p w14:paraId="777C053B" w14:textId="77777777" w:rsidR="00A96A98" w:rsidRDefault="00A96A98">
      <w:pPr>
        <w:rPr>
          <w:rFonts w:hint="eastAsia"/>
        </w:rPr>
      </w:pPr>
    </w:p>
    <w:p w14:paraId="4A546F71" w14:textId="77777777" w:rsidR="00A96A98" w:rsidRDefault="00A96A98">
      <w:pPr>
        <w:rPr>
          <w:rFonts w:hint="eastAsia"/>
        </w:rPr>
      </w:pPr>
    </w:p>
    <w:p w14:paraId="65DD3541" w14:textId="77777777" w:rsidR="00A96A98" w:rsidRDefault="00A96A98">
      <w:pPr>
        <w:rPr>
          <w:rFonts w:hint="eastAsia"/>
        </w:rPr>
      </w:pPr>
    </w:p>
    <w:p w14:paraId="257DC9EE" w14:textId="77777777" w:rsidR="00A96A98" w:rsidRDefault="00A96A98">
      <w:pPr>
        <w:rPr>
          <w:rFonts w:hint="eastAsia"/>
        </w:rPr>
      </w:pPr>
      <w:r>
        <w:rPr>
          <w:rFonts w:hint="eastAsia"/>
        </w:rPr>
        <w:tab/>
        <w:t>理解汉语拼音的重要性</w:t>
      </w:r>
    </w:p>
    <w:p w14:paraId="72922AFD" w14:textId="77777777" w:rsidR="00A96A98" w:rsidRDefault="00A96A98">
      <w:pPr>
        <w:rPr>
          <w:rFonts w:hint="eastAsia"/>
        </w:rPr>
      </w:pPr>
    </w:p>
    <w:p w14:paraId="3CAA01F5" w14:textId="77777777" w:rsidR="00A96A98" w:rsidRDefault="00A96A98">
      <w:pPr>
        <w:rPr>
          <w:rFonts w:hint="eastAsia"/>
        </w:rPr>
      </w:pPr>
    </w:p>
    <w:p w14:paraId="367EAE81" w14:textId="77777777" w:rsidR="00A96A98" w:rsidRDefault="00A96A98">
      <w:pPr>
        <w:rPr>
          <w:rFonts w:hint="eastAsia"/>
        </w:rPr>
      </w:pPr>
      <w:r>
        <w:rPr>
          <w:rFonts w:hint="eastAsia"/>
        </w:rPr>
        <w:tab/>
        <w:t>汉语拼音的作用不仅仅在于为每个汉字提供一个相对应的拉丁字母表示法，它还是中国文字改革的一部分，有助于提高全民的识字率。自从1958年汉语拼音方案正式公布以来，它已经成为中国大陆、新加坡以及海外华人社区教授和学习中文的标准。汉语拼音也被用于电脑和手机的中文输入法，使得人们可以通过键盘快速地打出想要的汉字。</w:t>
      </w:r>
    </w:p>
    <w:p w14:paraId="5BB6604C" w14:textId="77777777" w:rsidR="00A96A98" w:rsidRDefault="00A96A98">
      <w:pPr>
        <w:rPr>
          <w:rFonts w:hint="eastAsia"/>
        </w:rPr>
      </w:pPr>
    </w:p>
    <w:p w14:paraId="56784F01" w14:textId="77777777" w:rsidR="00A96A98" w:rsidRDefault="00A96A98">
      <w:pPr>
        <w:rPr>
          <w:rFonts w:hint="eastAsia"/>
        </w:rPr>
      </w:pPr>
    </w:p>
    <w:p w14:paraId="05E41491" w14:textId="77777777" w:rsidR="00A96A98" w:rsidRDefault="00A96A98">
      <w:pPr>
        <w:rPr>
          <w:rFonts w:hint="eastAsia"/>
        </w:rPr>
      </w:pPr>
    </w:p>
    <w:p w14:paraId="7F08B322" w14:textId="77777777" w:rsidR="00A96A98" w:rsidRDefault="00A96A98">
      <w:pPr>
        <w:rPr>
          <w:rFonts w:hint="eastAsia"/>
        </w:rPr>
      </w:pPr>
      <w:r>
        <w:rPr>
          <w:rFonts w:hint="eastAsia"/>
        </w:rPr>
        <w:tab/>
        <w:t>一堵墙的文化意义</w:t>
      </w:r>
    </w:p>
    <w:p w14:paraId="57295D5E" w14:textId="77777777" w:rsidR="00A96A98" w:rsidRDefault="00A96A98">
      <w:pPr>
        <w:rPr>
          <w:rFonts w:hint="eastAsia"/>
        </w:rPr>
      </w:pPr>
    </w:p>
    <w:p w14:paraId="4FC3B1A4" w14:textId="77777777" w:rsidR="00A96A98" w:rsidRDefault="00A96A98">
      <w:pPr>
        <w:rPr>
          <w:rFonts w:hint="eastAsia"/>
        </w:rPr>
      </w:pPr>
    </w:p>
    <w:p w14:paraId="7904BEC8" w14:textId="77777777" w:rsidR="00A96A98" w:rsidRDefault="00A96A98">
      <w:pPr>
        <w:rPr>
          <w:rFonts w:hint="eastAsia"/>
        </w:rPr>
      </w:pPr>
      <w:r>
        <w:rPr>
          <w:rFonts w:hint="eastAsia"/>
        </w:rPr>
        <w:tab/>
        <w:t>当我们提到“一堵”这个词的时候，通常是指一面墙壁或障碍物。在中国传统文化中，墙有着丰富的象征意义。它可以代表分隔、保护或者限制。古代中国的城墙就是这种概念的实体化，它们既是为了防御外敌入侵而建，也是权力和社会秩序的象征。“墙”这个概念也经常出现在文学作品和日常交流中，用来比喻人与人之间的心理界限或者是社会结构中的隐形屏障。</w:t>
      </w:r>
    </w:p>
    <w:p w14:paraId="1F31EB59" w14:textId="77777777" w:rsidR="00A96A98" w:rsidRDefault="00A96A98">
      <w:pPr>
        <w:rPr>
          <w:rFonts w:hint="eastAsia"/>
        </w:rPr>
      </w:pPr>
    </w:p>
    <w:p w14:paraId="7F907464" w14:textId="77777777" w:rsidR="00A96A98" w:rsidRDefault="00A96A98">
      <w:pPr>
        <w:rPr>
          <w:rFonts w:hint="eastAsia"/>
        </w:rPr>
      </w:pPr>
    </w:p>
    <w:p w14:paraId="77696037" w14:textId="77777777" w:rsidR="00A96A98" w:rsidRDefault="00A96A98">
      <w:pPr>
        <w:rPr>
          <w:rFonts w:hint="eastAsia"/>
        </w:rPr>
      </w:pPr>
    </w:p>
    <w:p w14:paraId="4414FFFF" w14:textId="77777777" w:rsidR="00A96A98" w:rsidRDefault="00A96A98">
      <w:pPr>
        <w:rPr>
          <w:rFonts w:hint="eastAsia"/>
        </w:rPr>
      </w:pPr>
      <w:r>
        <w:rPr>
          <w:rFonts w:hint="eastAsia"/>
        </w:rPr>
        <w:tab/>
        <w:t>从拼音到汉字的转换</w:t>
      </w:r>
    </w:p>
    <w:p w14:paraId="440AE0AD" w14:textId="77777777" w:rsidR="00A96A98" w:rsidRDefault="00A96A98">
      <w:pPr>
        <w:rPr>
          <w:rFonts w:hint="eastAsia"/>
        </w:rPr>
      </w:pPr>
    </w:p>
    <w:p w14:paraId="4F512B2D" w14:textId="77777777" w:rsidR="00A96A98" w:rsidRDefault="00A96A98">
      <w:pPr>
        <w:rPr>
          <w:rFonts w:hint="eastAsia"/>
        </w:rPr>
      </w:pPr>
    </w:p>
    <w:p w14:paraId="2252FD14" w14:textId="77777777" w:rsidR="00A96A98" w:rsidRDefault="00A96A98">
      <w:pPr>
        <w:rPr>
          <w:rFonts w:hint="eastAsia"/>
        </w:rPr>
      </w:pPr>
      <w:r>
        <w:rPr>
          <w:rFonts w:hint="eastAsia"/>
        </w:rPr>
        <w:tab/>
        <w:t>要将“一堵”的拼音转换成汉字，学习者需要了解声调和声韵母的知识。汉语有四个主要声调和一个轻声，这些声调的变化可以改变词义。例如，“一”（yī）在这里是一声，意味着数字“一”。而“堵”（dǔ）是三声，它指的是一种状态或是动作。通过练习和记忆，学习者能够逐渐熟练地从拼音识别出正确的汉字，并理解其含义。</w:t>
      </w:r>
    </w:p>
    <w:p w14:paraId="3FFE10E7" w14:textId="77777777" w:rsidR="00A96A98" w:rsidRDefault="00A96A98">
      <w:pPr>
        <w:rPr>
          <w:rFonts w:hint="eastAsia"/>
        </w:rPr>
      </w:pPr>
    </w:p>
    <w:p w14:paraId="458B0419" w14:textId="77777777" w:rsidR="00A96A98" w:rsidRDefault="00A96A98">
      <w:pPr>
        <w:rPr>
          <w:rFonts w:hint="eastAsia"/>
        </w:rPr>
      </w:pPr>
    </w:p>
    <w:p w14:paraId="2120718B" w14:textId="77777777" w:rsidR="00A96A98" w:rsidRDefault="00A96A98">
      <w:pPr>
        <w:rPr>
          <w:rFonts w:hint="eastAsia"/>
        </w:rPr>
      </w:pPr>
    </w:p>
    <w:p w14:paraId="38359044" w14:textId="77777777" w:rsidR="00A96A98" w:rsidRDefault="00A96A98">
      <w:pPr>
        <w:rPr>
          <w:rFonts w:hint="eastAsia"/>
        </w:rPr>
      </w:pPr>
      <w:r>
        <w:rPr>
          <w:rFonts w:hint="eastAsia"/>
        </w:rPr>
        <w:tab/>
        <w:t>最后的总结</w:t>
      </w:r>
    </w:p>
    <w:p w14:paraId="79606EED" w14:textId="77777777" w:rsidR="00A96A98" w:rsidRDefault="00A96A98">
      <w:pPr>
        <w:rPr>
          <w:rFonts w:hint="eastAsia"/>
        </w:rPr>
      </w:pPr>
    </w:p>
    <w:p w14:paraId="3EA73472" w14:textId="77777777" w:rsidR="00A96A98" w:rsidRDefault="00A96A98">
      <w:pPr>
        <w:rPr>
          <w:rFonts w:hint="eastAsia"/>
        </w:rPr>
      </w:pPr>
    </w:p>
    <w:p w14:paraId="5DF9B393" w14:textId="77777777" w:rsidR="00A96A98" w:rsidRDefault="00A96A98">
      <w:pPr>
        <w:rPr>
          <w:rFonts w:hint="eastAsia"/>
        </w:rPr>
      </w:pPr>
      <w:r>
        <w:rPr>
          <w:rFonts w:hint="eastAsia"/>
        </w:rPr>
        <w:tab/>
        <w:t>“一堵”的拼音是“yī dǔ”，它不仅是学习汉语过程中遇到的一个简单词汇，也连接着汉语拼音体系、文化背景以及语言学习的方法论。对于想要深入了解中文世界的人来说，理解和掌握这样的基础知识是非常重要的一步。</w:t>
      </w:r>
    </w:p>
    <w:p w14:paraId="5619C4A4" w14:textId="77777777" w:rsidR="00A96A98" w:rsidRDefault="00A96A98">
      <w:pPr>
        <w:rPr>
          <w:rFonts w:hint="eastAsia"/>
        </w:rPr>
      </w:pPr>
    </w:p>
    <w:p w14:paraId="608AA649" w14:textId="77777777" w:rsidR="00A96A98" w:rsidRDefault="00A96A98">
      <w:pPr>
        <w:rPr>
          <w:rFonts w:hint="eastAsia"/>
        </w:rPr>
      </w:pPr>
    </w:p>
    <w:p w14:paraId="7F7E4392" w14:textId="77777777" w:rsidR="00A96A98" w:rsidRDefault="00A96A98">
      <w:pPr>
        <w:rPr>
          <w:rFonts w:hint="eastAsia"/>
        </w:rPr>
      </w:pPr>
      <w:r>
        <w:rPr>
          <w:rFonts w:hint="eastAsia"/>
        </w:rPr>
        <w:t>本文是由每日作文网(2345lzwz.com)为大家创作</w:t>
      </w:r>
    </w:p>
    <w:p w14:paraId="3642B86D" w14:textId="421A215A" w:rsidR="00517CBD" w:rsidRDefault="00517CBD"/>
    <w:sectPr w:rsidR="00517C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BD"/>
    <w:rsid w:val="00517CBD"/>
    <w:rsid w:val="007F2201"/>
    <w:rsid w:val="00A9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3A5EC-8618-4D49-828A-08D66CB8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C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C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C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C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C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C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C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C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C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C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C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C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CBD"/>
    <w:rPr>
      <w:rFonts w:cstheme="majorBidi"/>
      <w:color w:val="2F5496" w:themeColor="accent1" w:themeShade="BF"/>
      <w:sz w:val="28"/>
      <w:szCs w:val="28"/>
    </w:rPr>
  </w:style>
  <w:style w:type="character" w:customStyle="1" w:styleId="50">
    <w:name w:val="标题 5 字符"/>
    <w:basedOn w:val="a0"/>
    <w:link w:val="5"/>
    <w:uiPriority w:val="9"/>
    <w:semiHidden/>
    <w:rsid w:val="00517CBD"/>
    <w:rPr>
      <w:rFonts w:cstheme="majorBidi"/>
      <w:color w:val="2F5496" w:themeColor="accent1" w:themeShade="BF"/>
      <w:sz w:val="24"/>
    </w:rPr>
  </w:style>
  <w:style w:type="character" w:customStyle="1" w:styleId="60">
    <w:name w:val="标题 6 字符"/>
    <w:basedOn w:val="a0"/>
    <w:link w:val="6"/>
    <w:uiPriority w:val="9"/>
    <w:semiHidden/>
    <w:rsid w:val="00517CBD"/>
    <w:rPr>
      <w:rFonts w:cstheme="majorBidi"/>
      <w:b/>
      <w:bCs/>
      <w:color w:val="2F5496" w:themeColor="accent1" w:themeShade="BF"/>
    </w:rPr>
  </w:style>
  <w:style w:type="character" w:customStyle="1" w:styleId="70">
    <w:name w:val="标题 7 字符"/>
    <w:basedOn w:val="a0"/>
    <w:link w:val="7"/>
    <w:uiPriority w:val="9"/>
    <w:semiHidden/>
    <w:rsid w:val="00517CBD"/>
    <w:rPr>
      <w:rFonts w:cstheme="majorBidi"/>
      <w:b/>
      <w:bCs/>
      <w:color w:val="595959" w:themeColor="text1" w:themeTint="A6"/>
    </w:rPr>
  </w:style>
  <w:style w:type="character" w:customStyle="1" w:styleId="80">
    <w:name w:val="标题 8 字符"/>
    <w:basedOn w:val="a0"/>
    <w:link w:val="8"/>
    <w:uiPriority w:val="9"/>
    <w:semiHidden/>
    <w:rsid w:val="00517CBD"/>
    <w:rPr>
      <w:rFonts w:cstheme="majorBidi"/>
      <w:color w:val="595959" w:themeColor="text1" w:themeTint="A6"/>
    </w:rPr>
  </w:style>
  <w:style w:type="character" w:customStyle="1" w:styleId="90">
    <w:name w:val="标题 9 字符"/>
    <w:basedOn w:val="a0"/>
    <w:link w:val="9"/>
    <w:uiPriority w:val="9"/>
    <w:semiHidden/>
    <w:rsid w:val="00517CBD"/>
    <w:rPr>
      <w:rFonts w:eastAsiaTheme="majorEastAsia" w:cstheme="majorBidi"/>
      <w:color w:val="595959" w:themeColor="text1" w:themeTint="A6"/>
    </w:rPr>
  </w:style>
  <w:style w:type="paragraph" w:styleId="a3">
    <w:name w:val="Title"/>
    <w:basedOn w:val="a"/>
    <w:next w:val="a"/>
    <w:link w:val="a4"/>
    <w:uiPriority w:val="10"/>
    <w:qFormat/>
    <w:rsid w:val="00517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CBD"/>
    <w:pPr>
      <w:spacing w:before="160"/>
      <w:jc w:val="center"/>
    </w:pPr>
    <w:rPr>
      <w:i/>
      <w:iCs/>
      <w:color w:val="404040" w:themeColor="text1" w:themeTint="BF"/>
    </w:rPr>
  </w:style>
  <w:style w:type="character" w:customStyle="1" w:styleId="a8">
    <w:name w:val="引用 字符"/>
    <w:basedOn w:val="a0"/>
    <w:link w:val="a7"/>
    <w:uiPriority w:val="29"/>
    <w:rsid w:val="00517CBD"/>
    <w:rPr>
      <w:i/>
      <w:iCs/>
      <w:color w:val="404040" w:themeColor="text1" w:themeTint="BF"/>
    </w:rPr>
  </w:style>
  <w:style w:type="paragraph" w:styleId="a9">
    <w:name w:val="List Paragraph"/>
    <w:basedOn w:val="a"/>
    <w:uiPriority w:val="34"/>
    <w:qFormat/>
    <w:rsid w:val="00517CBD"/>
    <w:pPr>
      <w:ind w:left="720"/>
      <w:contextualSpacing/>
    </w:pPr>
  </w:style>
  <w:style w:type="character" w:styleId="aa">
    <w:name w:val="Intense Emphasis"/>
    <w:basedOn w:val="a0"/>
    <w:uiPriority w:val="21"/>
    <w:qFormat/>
    <w:rsid w:val="00517CBD"/>
    <w:rPr>
      <w:i/>
      <w:iCs/>
      <w:color w:val="2F5496" w:themeColor="accent1" w:themeShade="BF"/>
    </w:rPr>
  </w:style>
  <w:style w:type="paragraph" w:styleId="ab">
    <w:name w:val="Intense Quote"/>
    <w:basedOn w:val="a"/>
    <w:next w:val="a"/>
    <w:link w:val="ac"/>
    <w:uiPriority w:val="30"/>
    <w:qFormat/>
    <w:rsid w:val="00517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CBD"/>
    <w:rPr>
      <w:i/>
      <w:iCs/>
      <w:color w:val="2F5496" w:themeColor="accent1" w:themeShade="BF"/>
    </w:rPr>
  </w:style>
  <w:style w:type="character" w:styleId="ad">
    <w:name w:val="Intense Reference"/>
    <w:basedOn w:val="a0"/>
    <w:uiPriority w:val="32"/>
    <w:qFormat/>
    <w:rsid w:val="00517C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