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54BA" w14:textId="77777777" w:rsidR="00AC3A6D" w:rsidRDefault="00AC3A6D">
      <w:pPr>
        <w:rPr>
          <w:rFonts w:hint="eastAsia"/>
        </w:rPr>
      </w:pPr>
    </w:p>
    <w:p w14:paraId="26548E69" w14:textId="77777777" w:rsidR="00AC3A6D" w:rsidRDefault="00AC3A6D">
      <w:pPr>
        <w:rPr>
          <w:rFonts w:hint="eastAsia"/>
        </w:rPr>
      </w:pPr>
      <w:r>
        <w:rPr>
          <w:rFonts w:hint="eastAsia"/>
        </w:rPr>
        <w:tab/>
        <w:t>一堵的拼音怎么写的</w:t>
      </w:r>
    </w:p>
    <w:p w14:paraId="29F4D3D5" w14:textId="77777777" w:rsidR="00AC3A6D" w:rsidRDefault="00AC3A6D">
      <w:pPr>
        <w:rPr>
          <w:rFonts w:hint="eastAsia"/>
        </w:rPr>
      </w:pPr>
    </w:p>
    <w:p w14:paraId="3BABE822" w14:textId="77777777" w:rsidR="00AC3A6D" w:rsidRDefault="00AC3A6D">
      <w:pPr>
        <w:rPr>
          <w:rFonts w:hint="eastAsia"/>
        </w:rPr>
      </w:pPr>
    </w:p>
    <w:p w14:paraId="73148605" w14:textId="77777777" w:rsidR="00AC3A6D" w:rsidRDefault="00AC3A6D">
      <w:pPr>
        <w:rPr>
          <w:rFonts w:hint="eastAsia"/>
        </w:rPr>
      </w:pPr>
      <w:r>
        <w:rPr>
          <w:rFonts w:hint="eastAsia"/>
        </w:rPr>
        <w:tab/>
        <w:t>当我们谈论“一堵”的拼音时，我们实际上是在讨论中文语言中的一个特定表达。在汉语普通话中，“一堵”这个词组可以分解为两个部分：“一”和“堵”。这两个字各自有着独特的发音，并且当它们组合在一起形成词组时，遵循汉语拼音系统的规则。</w:t>
      </w:r>
    </w:p>
    <w:p w14:paraId="71BD93D8" w14:textId="77777777" w:rsidR="00AC3A6D" w:rsidRDefault="00AC3A6D">
      <w:pPr>
        <w:rPr>
          <w:rFonts w:hint="eastAsia"/>
        </w:rPr>
      </w:pPr>
    </w:p>
    <w:p w14:paraId="2603B419" w14:textId="77777777" w:rsidR="00AC3A6D" w:rsidRDefault="00AC3A6D">
      <w:pPr>
        <w:rPr>
          <w:rFonts w:hint="eastAsia"/>
        </w:rPr>
      </w:pPr>
    </w:p>
    <w:p w14:paraId="42F090D1" w14:textId="77777777" w:rsidR="00AC3A6D" w:rsidRDefault="00AC3A6D">
      <w:pPr>
        <w:rPr>
          <w:rFonts w:hint="eastAsia"/>
        </w:rPr>
      </w:pPr>
    </w:p>
    <w:p w14:paraId="23D40857" w14:textId="77777777" w:rsidR="00AC3A6D" w:rsidRDefault="00AC3A6D">
      <w:pPr>
        <w:rPr>
          <w:rFonts w:hint="eastAsia"/>
        </w:rPr>
      </w:pPr>
      <w:r>
        <w:rPr>
          <w:rFonts w:hint="eastAsia"/>
        </w:rPr>
        <w:tab/>
        <w:t>拼音系统简介</w:t>
      </w:r>
    </w:p>
    <w:p w14:paraId="6B5DCB54" w14:textId="77777777" w:rsidR="00AC3A6D" w:rsidRDefault="00AC3A6D">
      <w:pPr>
        <w:rPr>
          <w:rFonts w:hint="eastAsia"/>
        </w:rPr>
      </w:pPr>
    </w:p>
    <w:p w14:paraId="3FCE0A81" w14:textId="77777777" w:rsidR="00AC3A6D" w:rsidRDefault="00AC3A6D">
      <w:pPr>
        <w:rPr>
          <w:rFonts w:hint="eastAsia"/>
        </w:rPr>
      </w:pPr>
    </w:p>
    <w:p w14:paraId="4731AA19" w14:textId="77777777" w:rsidR="00AC3A6D" w:rsidRDefault="00AC3A6D">
      <w:pPr>
        <w:rPr>
          <w:rFonts w:hint="eastAsia"/>
        </w:rPr>
      </w:pPr>
      <w:r>
        <w:rPr>
          <w:rFonts w:hint="eastAsia"/>
        </w:rPr>
        <w:tab/>
        <w:t>拼音是中华人民共和国官方颁布的一种汉字注音拉丁化方法。它采用拉丁字母来标注汉字的读音，使得非母语者以及儿童学习汉字发音变得更加容易。汉语拼音方案由周恩来总理主持制定，并于1958年正式公布施行。这一系统对于推广普通话、提高国民教育水平起到了非常重要的作用。</w:t>
      </w:r>
    </w:p>
    <w:p w14:paraId="4D08A440" w14:textId="77777777" w:rsidR="00AC3A6D" w:rsidRDefault="00AC3A6D">
      <w:pPr>
        <w:rPr>
          <w:rFonts w:hint="eastAsia"/>
        </w:rPr>
      </w:pPr>
    </w:p>
    <w:p w14:paraId="01DF7DC1" w14:textId="77777777" w:rsidR="00AC3A6D" w:rsidRDefault="00AC3A6D">
      <w:pPr>
        <w:rPr>
          <w:rFonts w:hint="eastAsia"/>
        </w:rPr>
      </w:pPr>
    </w:p>
    <w:p w14:paraId="5F9EB18C" w14:textId="77777777" w:rsidR="00AC3A6D" w:rsidRDefault="00AC3A6D">
      <w:pPr>
        <w:rPr>
          <w:rFonts w:hint="eastAsia"/>
        </w:rPr>
      </w:pPr>
    </w:p>
    <w:p w14:paraId="4B45F2A0" w14:textId="77777777" w:rsidR="00AC3A6D" w:rsidRDefault="00AC3A6D">
      <w:pPr>
        <w:rPr>
          <w:rFonts w:hint="eastAsia"/>
        </w:rPr>
      </w:pPr>
      <w:r>
        <w:rPr>
          <w:rFonts w:hint="eastAsia"/>
        </w:rPr>
        <w:tab/>
        <w:t>“一”的拼音</w:t>
      </w:r>
    </w:p>
    <w:p w14:paraId="39D2C5E7" w14:textId="77777777" w:rsidR="00AC3A6D" w:rsidRDefault="00AC3A6D">
      <w:pPr>
        <w:rPr>
          <w:rFonts w:hint="eastAsia"/>
        </w:rPr>
      </w:pPr>
    </w:p>
    <w:p w14:paraId="0541BDAB" w14:textId="77777777" w:rsidR="00AC3A6D" w:rsidRDefault="00AC3A6D">
      <w:pPr>
        <w:rPr>
          <w:rFonts w:hint="eastAsia"/>
        </w:rPr>
      </w:pPr>
    </w:p>
    <w:p w14:paraId="54490E19" w14:textId="77777777" w:rsidR="00AC3A6D" w:rsidRDefault="00AC3A6D">
      <w:pPr>
        <w:rPr>
          <w:rFonts w:hint="eastAsia"/>
        </w:rPr>
      </w:pPr>
      <w:r>
        <w:rPr>
          <w:rFonts w:hint="eastAsia"/>
        </w:rPr>
        <w:tab/>
        <w:t>“一”这个字在汉语拼音中的发音为“yī”，它是一个平声调（第一声），意味着发音时声音要保持平稳，不升也不降。作为数字之一，“一”表示最小的正整数，同时也象征着单一、开始或整体的概念。</w:t>
      </w:r>
    </w:p>
    <w:p w14:paraId="777ECE20" w14:textId="77777777" w:rsidR="00AC3A6D" w:rsidRDefault="00AC3A6D">
      <w:pPr>
        <w:rPr>
          <w:rFonts w:hint="eastAsia"/>
        </w:rPr>
      </w:pPr>
    </w:p>
    <w:p w14:paraId="356B6AC9" w14:textId="77777777" w:rsidR="00AC3A6D" w:rsidRDefault="00AC3A6D">
      <w:pPr>
        <w:rPr>
          <w:rFonts w:hint="eastAsia"/>
        </w:rPr>
      </w:pPr>
    </w:p>
    <w:p w14:paraId="2B1EAA8A" w14:textId="77777777" w:rsidR="00AC3A6D" w:rsidRDefault="00AC3A6D">
      <w:pPr>
        <w:rPr>
          <w:rFonts w:hint="eastAsia"/>
        </w:rPr>
      </w:pPr>
    </w:p>
    <w:p w14:paraId="44E8A82A" w14:textId="77777777" w:rsidR="00AC3A6D" w:rsidRDefault="00AC3A6D">
      <w:pPr>
        <w:rPr>
          <w:rFonts w:hint="eastAsia"/>
        </w:rPr>
      </w:pPr>
      <w:r>
        <w:rPr>
          <w:rFonts w:hint="eastAsia"/>
        </w:rPr>
        <w:tab/>
        <w:t>“堵”的拼音</w:t>
      </w:r>
    </w:p>
    <w:p w14:paraId="7E56B3D6" w14:textId="77777777" w:rsidR="00AC3A6D" w:rsidRDefault="00AC3A6D">
      <w:pPr>
        <w:rPr>
          <w:rFonts w:hint="eastAsia"/>
        </w:rPr>
      </w:pPr>
    </w:p>
    <w:p w14:paraId="6E6C3558" w14:textId="77777777" w:rsidR="00AC3A6D" w:rsidRDefault="00AC3A6D">
      <w:pPr>
        <w:rPr>
          <w:rFonts w:hint="eastAsia"/>
        </w:rPr>
      </w:pPr>
    </w:p>
    <w:p w14:paraId="77A8187C" w14:textId="77777777" w:rsidR="00AC3A6D" w:rsidRDefault="00AC3A6D">
      <w:pPr>
        <w:rPr>
          <w:rFonts w:hint="eastAsia"/>
        </w:rPr>
      </w:pPr>
      <w:r>
        <w:rPr>
          <w:rFonts w:hint="eastAsia"/>
        </w:rPr>
        <w:tab/>
        <w:t>“堵”字的拼音是“dǔ”，属于第三声，也就是上声。发这个音时，声音需要从低到高再降到低，形成一种曲折的音调变化。在不同的语境下，“堵”有阻挡、堵塞等含义，例如道路被车辆堵塞，或者人们用墙来挡住某个区域。</w:t>
      </w:r>
    </w:p>
    <w:p w14:paraId="18ED92C2" w14:textId="77777777" w:rsidR="00AC3A6D" w:rsidRDefault="00AC3A6D">
      <w:pPr>
        <w:rPr>
          <w:rFonts w:hint="eastAsia"/>
        </w:rPr>
      </w:pPr>
    </w:p>
    <w:p w14:paraId="1321277A" w14:textId="77777777" w:rsidR="00AC3A6D" w:rsidRDefault="00AC3A6D">
      <w:pPr>
        <w:rPr>
          <w:rFonts w:hint="eastAsia"/>
        </w:rPr>
      </w:pPr>
    </w:p>
    <w:p w14:paraId="295B50EF" w14:textId="77777777" w:rsidR="00AC3A6D" w:rsidRDefault="00AC3A6D">
      <w:pPr>
        <w:rPr>
          <w:rFonts w:hint="eastAsia"/>
        </w:rPr>
      </w:pPr>
    </w:p>
    <w:p w14:paraId="461CF116" w14:textId="77777777" w:rsidR="00AC3A6D" w:rsidRDefault="00AC3A6D">
      <w:pPr>
        <w:rPr>
          <w:rFonts w:hint="eastAsia"/>
        </w:rPr>
      </w:pPr>
      <w:r>
        <w:rPr>
          <w:rFonts w:hint="eastAsia"/>
        </w:rPr>
        <w:tab/>
        <w:t>结合成词：一堵</w:t>
      </w:r>
    </w:p>
    <w:p w14:paraId="1100121A" w14:textId="77777777" w:rsidR="00AC3A6D" w:rsidRDefault="00AC3A6D">
      <w:pPr>
        <w:rPr>
          <w:rFonts w:hint="eastAsia"/>
        </w:rPr>
      </w:pPr>
    </w:p>
    <w:p w14:paraId="3E7DE29C" w14:textId="77777777" w:rsidR="00AC3A6D" w:rsidRDefault="00AC3A6D">
      <w:pPr>
        <w:rPr>
          <w:rFonts w:hint="eastAsia"/>
        </w:rPr>
      </w:pPr>
    </w:p>
    <w:p w14:paraId="64AD2811" w14:textId="77777777" w:rsidR="00AC3A6D" w:rsidRDefault="00AC3A6D">
      <w:pPr>
        <w:rPr>
          <w:rFonts w:hint="eastAsia"/>
        </w:rPr>
      </w:pPr>
      <w:r>
        <w:rPr>
          <w:rFonts w:hint="eastAsia"/>
        </w:rPr>
        <w:tab/>
        <w:t>将“一”和“堵”这两个字结合起来形成的“一堵”，其完整的拼音写作“yī dǔ”。这个词组通常用来形容单独的一段墙体或者是某处障碍物的一部分。比如，在描述建筑结构时可能会提到“一堵墙”，意指构成建筑物的一部分墙体。</w:t>
      </w:r>
    </w:p>
    <w:p w14:paraId="76313F7F" w14:textId="77777777" w:rsidR="00AC3A6D" w:rsidRDefault="00AC3A6D">
      <w:pPr>
        <w:rPr>
          <w:rFonts w:hint="eastAsia"/>
        </w:rPr>
      </w:pPr>
    </w:p>
    <w:p w14:paraId="60707679" w14:textId="77777777" w:rsidR="00AC3A6D" w:rsidRDefault="00AC3A6D">
      <w:pPr>
        <w:rPr>
          <w:rFonts w:hint="eastAsia"/>
        </w:rPr>
      </w:pPr>
    </w:p>
    <w:p w14:paraId="57CB9C46" w14:textId="77777777" w:rsidR="00AC3A6D" w:rsidRDefault="00AC3A6D">
      <w:pPr>
        <w:rPr>
          <w:rFonts w:hint="eastAsia"/>
        </w:rPr>
      </w:pPr>
    </w:p>
    <w:p w14:paraId="0DE1671D" w14:textId="77777777" w:rsidR="00AC3A6D" w:rsidRDefault="00AC3A6D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20AF5864" w14:textId="77777777" w:rsidR="00AC3A6D" w:rsidRDefault="00AC3A6D">
      <w:pPr>
        <w:rPr>
          <w:rFonts w:hint="eastAsia"/>
        </w:rPr>
      </w:pPr>
    </w:p>
    <w:p w14:paraId="5AD1C237" w14:textId="77777777" w:rsidR="00AC3A6D" w:rsidRDefault="00AC3A6D">
      <w:pPr>
        <w:rPr>
          <w:rFonts w:hint="eastAsia"/>
        </w:rPr>
      </w:pPr>
    </w:p>
    <w:p w14:paraId="692658A3" w14:textId="77777777" w:rsidR="00AC3A6D" w:rsidRDefault="00AC3A6D">
      <w:pPr>
        <w:rPr>
          <w:rFonts w:hint="eastAsia"/>
        </w:rPr>
      </w:pPr>
      <w:r>
        <w:rPr>
          <w:rFonts w:hint="eastAsia"/>
        </w:rPr>
        <w:tab/>
        <w:t>掌握正确的拼音不仅有助于正确地朗读汉字，而且对于学习书写和理解词汇也非常重要。无论是学生在学校里学习语文课程，还是外国人想要学习中文，准确无误地使用拼音都是基础中的基础。随着信息技术的发展，拼音输入法已经成为人们日常生活中不可或缺的一部分，通过输入相应的拼音字母，就可以快速地打出想要表达的文字内容。</w:t>
      </w:r>
    </w:p>
    <w:p w14:paraId="0A5E5DE9" w14:textId="77777777" w:rsidR="00AC3A6D" w:rsidRDefault="00AC3A6D">
      <w:pPr>
        <w:rPr>
          <w:rFonts w:hint="eastAsia"/>
        </w:rPr>
      </w:pPr>
    </w:p>
    <w:p w14:paraId="3FF651E6" w14:textId="77777777" w:rsidR="00AC3A6D" w:rsidRDefault="00AC3A6D">
      <w:pPr>
        <w:rPr>
          <w:rFonts w:hint="eastAsia"/>
        </w:rPr>
      </w:pPr>
    </w:p>
    <w:p w14:paraId="009C505A" w14:textId="77777777" w:rsidR="00AC3A6D" w:rsidRDefault="00AC3A6D">
      <w:pPr>
        <w:rPr>
          <w:rFonts w:hint="eastAsia"/>
        </w:rPr>
      </w:pPr>
    </w:p>
    <w:p w14:paraId="69F1991A" w14:textId="77777777" w:rsidR="00AC3A6D" w:rsidRDefault="00AC3A6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45329A" w14:textId="77777777" w:rsidR="00AC3A6D" w:rsidRDefault="00AC3A6D">
      <w:pPr>
        <w:rPr>
          <w:rFonts w:hint="eastAsia"/>
        </w:rPr>
      </w:pPr>
    </w:p>
    <w:p w14:paraId="5EAD6DD5" w14:textId="77777777" w:rsidR="00AC3A6D" w:rsidRDefault="00AC3A6D">
      <w:pPr>
        <w:rPr>
          <w:rFonts w:hint="eastAsia"/>
        </w:rPr>
      </w:pPr>
    </w:p>
    <w:p w14:paraId="543A04FF" w14:textId="77777777" w:rsidR="00AC3A6D" w:rsidRDefault="00AC3A6D">
      <w:pPr>
        <w:rPr>
          <w:rFonts w:hint="eastAsia"/>
        </w:rPr>
      </w:pPr>
      <w:r>
        <w:rPr>
          <w:rFonts w:hint="eastAsia"/>
        </w:rPr>
        <w:tab/>
        <w:t>“一堵”的拼音为“yī dǔ”，分别对应了两个汉字各自的发音特点。了解并正确使用拼音可以帮助我们更好地理解和运用中文，无论是在教育领域还是在日常生活交流中都发挥着不可替代的作用。</w:t>
      </w:r>
    </w:p>
    <w:p w14:paraId="02C996CA" w14:textId="77777777" w:rsidR="00AC3A6D" w:rsidRDefault="00AC3A6D">
      <w:pPr>
        <w:rPr>
          <w:rFonts w:hint="eastAsia"/>
        </w:rPr>
      </w:pPr>
    </w:p>
    <w:p w14:paraId="4A4DD432" w14:textId="77777777" w:rsidR="00AC3A6D" w:rsidRDefault="00AC3A6D">
      <w:pPr>
        <w:rPr>
          <w:rFonts w:hint="eastAsia"/>
        </w:rPr>
      </w:pPr>
    </w:p>
    <w:p w14:paraId="71DA8898" w14:textId="77777777" w:rsidR="00AC3A6D" w:rsidRDefault="00AC3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C27BC" w14:textId="26D26E34" w:rsidR="002A088E" w:rsidRDefault="002A088E"/>
    <w:sectPr w:rsidR="002A0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8E"/>
    <w:rsid w:val="002A088E"/>
    <w:rsid w:val="00AC3A6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011AA-8E3B-40E2-89B1-A528FFDB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8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8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8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8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8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8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8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8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8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8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8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8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8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8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8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8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8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8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8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