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2E7" w14:textId="77777777" w:rsidR="004758E9" w:rsidRDefault="004758E9">
      <w:pPr>
        <w:rPr>
          <w:rFonts w:hint="eastAsia"/>
        </w:rPr>
      </w:pPr>
    </w:p>
    <w:p w14:paraId="24AB9AE3" w14:textId="77777777" w:rsidR="004758E9" w:rsidRDefault="004758E9">
      <w:pPr>
        <w:rPr>
          <w:rFonts w:hint="eastAsia"/>
        </w:rPr>
      </w:pPr>
      <w:r>
        <w:rPr>
          <w:rFonts w:hint="eastAsia"/>
        </w:rPr>
        <w:tab/>
        <w:t>一会儿的儿的拼音是几声</w:t>
      </w:r>
    </w:p>
    <w:p w14:paraId="4DDADC0A" w14:textId="77777777" w:rsidR="004758E9" w:rsidRDefault="004758E9">
      <w:pPr>
        <w:rPr>
          <w:rFonts w:hint="eastAsia"/>
        </w:rPr>
      </w:pPr>
    </w:p>
    <w:p w14:paraId="693B6B39" w14:textId="77777777" w:rsidR="004758E9" w:rsidRDefault="004758E9">
      <w:pPr>
        <w:rPr>
          <w:rFonts w:hint="eastAsia"/>
        </w:rPr>
      </w:pPr>
    </w:p>
    <w:p w14:paraId="7414249F" w14:textId="77777777" w:rsidR="004758E9" w:rsidRDefault="004758E9">
      <w:pPr>
        <w:rPr>
          <w:rFonts w:hint="eastAsia"/>
        </w:rPr>
      </w:pPr>
      <w:r>
        <w:rPr>
          <w:rFonts w:hint="eastAsia"/>
        </w:rPr>
        <w:tab/>
        <w:t>汉语作为世界上最古老且复杂的语言之一，其魅力在于丰富的语音变化和多样的发音规则。对于学习汉语或对汉语有浓厚兴趣的人来说，理解拼音系统至关重要。今天，我们将聚焦于“一会儿”的“儿”字，探讨它的拼音以及声调。</w:t>
      </w:r>
    </w:p>
    <w:p w14:paraId="4957CDCC" w14:textId="77777777" w:rsidR="004758E9" w:rsidRDefault="004758E9">
      <w:pPr>
        <w:rPr>
          <w:rFonts w:hint="eastAsia"/>
        </w:rPr>
      </w:pPr>
    </w:p>
    <w:p w14:paraId="455EC441" w14:textId="77777777" w:rsidR="004758E9" w:rsidRDefault="004758E9">
      <w:pPr>
        <w:rPr>
          <w:rFonts w:hint="eastAsia"/>
        </w:rPr>
      </w:pPr>
    </w:p>
    <w:p w14:paraId="76015C82" w14:textId="77777777" w:rsidR="004758E9" w:rsidRDefault="004758E9">
      <w:pPr>
        <w:rPr>
          <w:rFonts w:hint="eastAsia"/>
        </w:rPr>
      </w:pPr>
    </w:p>
    <w:p w14:paraId="146B55D0" w14:textId="77777777" w:rsidR="004758E9" w:rsidRDefault="004758E9">
      <w:pPr>
        <w:rPr>
          <w:rFonts w:hint="eastAsia"/>
        </w:rPr>
      </w:pPr>
      <w:r>
        <w:rPr>
          <w:rFonts w:hint="eastAsia"/>
        </w:rPr>
        <w:tab/>
        <w:t>儿化音的独特之处</w:t>
      </w:r>
    </w:p>
    <w:p w14:paraId="2D6FB932" w14:textId="77777777" w:rsidR="004758E9" w:rsidRDefault="004758E9">
      <w:pPr>
        <w:rPr>
          <w:rFonts w:hint="eastAsia"/>
        </w:rPr>
      </w:pPr>
    </w:p>
    <w:p w14:paraId="232D8F4D" w14:textId="77777777" w:rsidR="004758E9" w:rsidRDefault="004758E9">
      <w:pPr>
        <w:rPr>
          <w:rFonts w:hint="eastAsia"/>
        </w:rPr>
      </w:pPr>
    </w:p>
    <w:p w14:paraId="4F3DF72B" w14:textId="77777777" w:rsidR="004758E9" w:rsidRDefault="004758E9">
      <w:pPr>
        <w:rPr>
          <w:rFonts w:hint="eastAsia"/>
        </w:rPr>
      </w:pPr>
      <w:r>
        <w:rPr>
          <w:rFonts w:hint="eastAsia"/>
        </w:rPr>
        <w:tab/>
        <w:t>在普通话中，“儿”字通常作为儿化音的一部分出现在词汇的末尾，给词语带来独特的语感和地方特色。“儿”字本身读作ér，属于第二声。但当它用于儿化时，比如在“一会儿”这个短语中，“儿”不再单独发声，而是与前面的音节合并，产生一个特殊的卷舌音效果。因此，在“一会儿”里，“儿”并没有一个独立的声调，而是整个词根据语境来确定声调。</w:t>
      </w:r>
    </w:p>
    <w:p w14:paraId="1021D913" w14:textId="77777777" w:rsidR="004758E9" w:rsidRDefault="004758E9">
      <w:pPr>
        <w:rPr>
          <w:rFonts w:hint="eastAsia"/>
        </w:rPr>
      </w:pPr>
    </w:p>
    <w:p w14:paraId="4E378D90" w14:textId="77777777" w:rsidR="004758E9" w:rsidRDefault="004758E9">
      <w:pPr>
        <w:rPr>
          <w:rFonts w:hint="eastAsia"/>
        </w:rPr>
      </w:pPr>
    </w:p>
    <w:p w14:paraId="34E9BA75" w14:textId="77777777" w:rsidR="004758E9" w:rsidRDefault="004758E9">
      <w:pPr>
        <w:rPr>
          <w:rFonts w:hint="eastAsia"/>
        </w:rPr>
      </w:pPr>
    </w:p>
    <w:p w14:paraId="57F1E0BA" w14:textId="77777777" w:rsidR="004758E9" w:rsidRDefault="004758E9">
      <w:pPr>
        <w:rPr>
          <w:rFonts w:hint="eastAsia"/>
        </w:rPr>
      </w:pPr>
      <w:r>
        <w:rPr>
          <w:rFonts w:hint="eastAsia"/>
        </w:rPr>
        <w:tab/>
        <w:t>一会儿的具体发音</w:t>
      </w:r>
    </w:p>
    <w:p w14:paraId="431CA906" w14:textId="77777777" w:rsidR="004758E9" w:rsidRDefault="004758E9">
      <w:pPr>
        <w:rPr>
          <w:rFonts w:hint="eastAsia"/>
        </w:rPr>
      </w:pPr>
    </w:p>
    <w:p w14:paraId="6BAC78A8" w14:textId="77777777" w:rsidR="004758E9" w:rsidRDefault="004758E9">
      <w:pPr>
        <w:rPr>
          <w:rFonts w:hint="eastAsia"/>
        </w:rPr>
      </w:pPr>
    </w:p>
    <w:p w14:paraId="08A1AC30" w14:textId="77777777" w:rsidR="004758E9" w:rsidRDefault="004758E9">
      <w:pPr>
        <w:rPr>
          <w:rFonts w:hint="eastAsia"/>
        </w:rPr>
      </w:pPr>
      <w:r>
        <w:rPr>
          <w:rFonts w:hint="eastAsia"/>
        </w:rPr>
        <w:tab/>
        <w:t>具体到“一会儿”这个词组，其完整的拼音为yīhuǐr，其中“儿”并不单独标出声调，因为它已经融合到了整体发音之中。这里的“一”是一声，“会”是四声，而“儿”则以儿化形式出现，不单独标记声调。这种发音方式体现了汉语中声调和音变的微妙关系，也展示了儿化音如何改变单词的音韵结构。</w:t>
      </w:r>
    </w:p>
    <w:p w14:paraId="5B3F2D6A" w14:textId="77777777" w:rsidR="004758E9" w:rsidRDefault="004758E9">
      <w:pPr>
        <w:rPr>
          <w:rFonts w:hint="eastAsia"/>
        </w:rPr>
      </w:pPr>
    </w:p>
    <w:p w14:paraId="13B8EF58" w14:textId="77777777" w:rsidR="004758E9" w:rsidRDefault="004758E9">
      <w:pPr>
        <w:rPr>
          <w:rFonts w:hint="eastAsia"/>
        </w:rPr>
      </w:pPr>
    </w:p>
    <w:p w14:paraId="2250D468" w14:textId="77777777" w:rsidR="004758E9" w:rsidRDefault="004758E9">
      <w:pPr>
        <w:rPr>
          <w:rFonts w:hint="eastAsia"/>
        </w:rPr>
      </w:pPr>
    </w:p>
    <w:p w14:paraId="71EE45FB" w14:textId="77777777" w:rsidR="004758E9" w:rsidRDefault="004758E9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69E4B79" w14:textId="77777777" w:rsidR="004758E9" w:rsidRDefault="004758E9">
      <w:pPr>
        <w:rPr>
          <w:rFonts w:hint="eastAsia"/>
        </w:rPr>
      </w:pPr>
    </w:p>
    <w:p w14:paraId="661C75D6" w14:textId="77777777" w:rsidR="004758E9" w:rsidRDefault="004758E9">
      <w:pPr>
        <w:rPr>
          <w:rFonts w:hint="eastAsia"/>
        </w:rPr>
      </w:pPr>
    </w:p>
    <w:p w14:paraId="0A3E2F77" w14:textId="77777777" w:rsidR="004758E9" w:rsidRDefault="004758E9">
      <w:pPr>
        <w:rPr>
          <w:rFonts w:hint="eastAsia"/>
        </w:rPr>
      </w:pPr>
      <w:r>
        <w:rPr>
          <w:rFonts w:hint="eastAsia"/>
        </w:rPr>
        <w:tab/>
        <w:t>声调在汉语中扮演着极其重要的角色，相同的音节因为不同的声调可以表示完全不同的意义。例如，“ma”这个音节在四个基本声调下可以分别代表母亲、麻、马、骂等截然不同的意思。正确使用声调不仅是准确表达思想的关键，也是避免误解的重要手段。对于“一会儿”这样的常用词来说，掌握正确的发音能够帮助使用者更自然地融入对话，使交流更加顺畅。</w:t>
      </w:r>
    </w:p>
    <w:p w14:paraId="02D85637" w14:textId="77777777" w:rsidR="004758E9" w:rsidRDefault="004758E9">
      <w:pPr>
        <w:rPr>
          <w:rFonts w:hint="eastAsia"/>
        </w:rPr>
      </w:pPr>
    </w:p>
    <w:p w14:paraId="27FC6E28" w14:textId="77777777" w:rsidR="004758E9" w:rsidRDefault="004758E9">
      <w:pPr>
        <w:rPr>
          <w:rFonts w:hint="eastAsia"/>
        </w:rPr>
      </w:pPr>
    </w:p>
    <w:p w14:paraId="114F257B" w14:textId="77777777" w:rsidR="004758E9" w:rsidRDefault="004758E9">
      <w:pPr>
        <w:rPr>
          <w:rFonts w:hint="eastAsia"/>
        </w:rPr>
      </w:pPr>
    </w:p>
    <w:p w14:paraId="353F596E" w14:textId="77777777" w:rsidR="004758E9" w:rsidRDefault="004758E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4E29E4" w14:textId="77777777" w:rsidR="004758E9" w:rsidRDefault="004758E9">
      <w:pPr>
        <w:rPr>
          <w:rFonts w:hint="eastAsia"/>
        </w:rPr>
      </w:pPr>
    </w:p>
    <w:p w14:paraId="3BB5AAF8" w14:textId="77777777" w:rsidR="004758E9" w:rsidRDefault="004758E9">
      <w:pPr>
        <w:rPr>
          <w:rFonts w:hint="eastAsia"/>
        </w:rPr>
      </w:pPr>
    </w:p>
    <w:p w14:paraId="3D7C844F" w14:textId="77777777" w:rsidR="004758E9" w:rsidRDefault="004758E9">
      <w:pPr>
        <w:rPr>
          <w:rFonts w:hint="eastAsia"/>
        </w:rPr>
      </w:pPr>
      <w:r>
        <w:rPr>
          <w:rFonts w:hint="eastAsia"/>
        </w:rPr>
        <w:tab/>
        <w:t>“一会儿”的“儿”并没有单独的声调，而是作为一个儿化音存在，影响着整个词组的发音。了解这一点不仅有助于提高汉语学习者的发音准确性，也能加深他们对汉语声调系统的理解。汉语的每一个细微之处都蕴含着深厚的文化底蕴，值得我们细细品味和深入探究。</w:t>
      </w:r>
    </w:p>
    <w:p w14:paraId="4D2C16E8" w14:textId="77777777" w:rsidR="004758E9" w:rsidRDefault="004758E9">
      <w:pPr>
        <w:rPr>
          <w:rFonts w:hint="eastAsia"/>
        </w:rPr>
      </w:pPr>
    </w:p>
    <w:p w14:paraId="1DF47D2C" w14:textId="77777777" w:rsidR="004758E9" w:rsidRDefault="004758E9">
      <w:pPr>
        <w:rPr>
          <w:rFonts w:hint="eastAsia"/>
        </w:rPr>
      </w:pPr>
    </w:p>
    <w:p w14:paraId="0BA0E4C2" w14:textId="77777777" w:rsidR="004758E9" w:rsidRDefault="00475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F64BF" w14:textId="1A13FB6B" w:rsidR="00F36762" w:rsidRDefault="00F36762"/>
    <w:sectPr w:rsidR="00F36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62"/>
    <w:rsid w:val="004758E9"/>
    <w:rsid w:val="007F2201"/>
    <w:rsid w:val="00F3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DF639-E6D3-4AB4-80FE-2A8E2873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